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134"/>
        <w:gridCol w:w="3685"/>
        <w:gridCol w:w="1701"/>
        <w:gridCol w:w="2126"/>
        <w:gridCol w:w="2268"/>
        <w:gridCol w:w="1843"/>
      </w:tblGrid>
      <w:tr w:rsidR="00E44D02" w:rsidRPr="009723D5" w:rsidTr="00FE70DC">
        <w:tc>
          <w:tcPr>
            <w:tcW w:w="567" w:type="dxa"/>
          </w:tcPr>
          <w:p w:rsidR="00483644" w:rsidRPr="009723D5" w:rsidRDefault="00483644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9723D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№</w:t>
            </w:r>
          </w:p>
        </w:tc>
        <w:tc>
          <w:tcPr>
            <w:tcW w:w="2694" w:type="dxa"/>
          </w:tcPr>
          <w:p w:rsidR="00483644" w:rsidRPr="009723D5" w:rsidRDefault="00483644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9723D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Наименование предприятия</w:t>
            </w:r>
          </w:p>
        </w:tc>
        <w:tc>
          <w:tcPr>
            <w:tcW w:w="1134" w:type="dxa"/>
          </w:tcPr>
          <w:p w:rsidR="00483644" w:rsidRPr="009723D5" w:rsidRDefault="00483644" w:rsidP="00FE70D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9723D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Категория</w:t>
            </w:r>
          </w:p>
        </w:tc>
        <w:tc>
          <w:tcPr>
            <w:tcW w:w="3685" w:type="dxa"/>
          </w:tcPr>
          <w:p w:rsidR="00483644" w:rsidRPr="009723D5" w:rsidRDefault="00483644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9723D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Вид деятельности</w:t>
            </w:r>
          </w:p>
        </w:tc>
        <w:tc>
          <w:tcPr>
            <w:tcW w:w="1701" w:type="dxa"/>
          </w:tcPr>
          <w:p w:rsidR="00483644" w:rsidRPr="009723D5" w:rsidRDefault="00483644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9723D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Контакты</w:t>
            </w:r>
          </w:p>
        </w:tc>
        <w:tc>
          <w:tcPr>
            <w:tcW w:w="2126" w:type="dxa"/>
          </w:tcPr>
          <w:p w:rsidR="00483644" w:rsidRPr="009723D5" w:rsidRDefault="00483644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9723D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Лимит выбросов в окружающую среду </w:t>
            </w:r>
            <w:r w:rsidR="00E44D02" w:rsidRPr="009723D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на 2019 год</w:t>
            </w:r>
            <w:r w:rsidRPr="009723D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(тыс.тонн/год)</w:t>
            </w:r>
          </w:p>
        </w:tc>
        <w:tc>
          <w:tcPr>
            <w:tcW w:w="2268" w:type="dxa"/>
          </w:tcPr>
          <w:p w:rsidR="00483644" w:rsidRPr="009723D5" w:rsidRDefault="00483644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9723D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Лимит сбросов окружающую среду </w:t>
            </w:r>
            <w:r w:rsidR="00E44D02" w:rsidRPr="009723D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на 2019 год </w:t>
            </w:r>
            <w:r w:rsidRPr="009723D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(Тыс.тонн/год)</w:t>
            </w:r>
          </w:p>
        </w:tc>
        <w:tc>
          <w:tcPr>
            <w:tcW w:w="1843" w:type="dxa"/>
          </w:tcPr>
          <w:p w:rsidR="00483644" w:rsidRPr="009723D5" w:rsidRDefault="00483644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9723D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Лимит размещения отходов </w:t>
            </w:r>
            <w:r w:rsidR="00E44D02" w:rsidRPr="009723D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на 2019 год </w:t>
            </w:r>
            <w:r w:rsidRPr="009723D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(тыс.тонн/год)</w:t>
            </w:r>
          </w:p>
        </w:tc>
      </w:tr>
      <w:tr w:rsidR="00522086" w:rsidRPr="009723D5" w:rsidTr="00FE70DC">
        <w:tc>
          <w:tcPr>
            <w:tcW w:w="567" w:type="dxa"/>
          </w:tcPr>
          <w:p w:rsidR="00522086" w:rsidRPr="009723D5" w:rsidRDefault="00522086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694" w:type="dxa"/>
          </w:tcPr>
          <w:p w:rsidR="00522086" w:rsidRPr="009723D5" w:rsidRDefault="00522086" w:rsidP="009723D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ТОО «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Тенгизшевройл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</w:tcPr>
          <w:p w:rsidR="00522086" w:rsidRPr="009723D5" w:rsidRDefault="00522086" w:rsidP="00FE70D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723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522086" w:rsidRPr="009723D5" w:rsidRDefault="005220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Добыча углеводородного сырья   </w:t>
            </w:r>
            <w:proofErr w:type="gram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м</w:t>
            </w:r>
            <w:proofErr w:type="gram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/р. Тенгиз, 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Каралевское</w:t>
            </w:r>
            <w:proofErr w:type="spellEnd"/>
          </w:p>
        </w:tc>
        <w:tc>
          <w:tcPr>
            <w:tcW w:w="1701" w:type="dxa"/>
          </w:tcPr>
          <w:p w:rsidR="00522086" w:rsidRPr="009723D5" w:rsidRDefault="00FD3E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7 712 302 60 00</w:t>
            </w:r>
          </w:p>
        </w:tc>
        <w:tc>
          <w:tcPr>
            <w:tcW w:w="2126" w:type="dxa"/>
          </w:tcPr>
          <w:p w:rsidR="00522086" w:rsidRPr="009723D5" w:rsidRDefault="005220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2086">
              <w:rPr>
                <w:rFonts w:ascii="Times New Roman" w:hAnsi="Times New Roman" w:cs="Times New Roman"/>
                <w:sz w:val="18"/>
                <w:szCs w:val="18"/>
              </w:rPr>
              <w:t>103,736</w:t>
            </w:r>
          </w:p>
        </w:tc>
        <w:tc>
          <w:tcPr>
            <w:tcW w:w="2268" w:type="dxa"/>
            <w:vAlign w:val="center"/>
          </w:tcPr>
          <w:p w:rsidR="00522086" w:rsidRPr="00522086" w:rsidRDefault="00522086" w:rsidP="005220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2086">
              <w:rPr>
                <w:rFonts w:ascii="Times New Roman" w:hAnsi="Times New Roman" w:cs="Times New Roman"/>
                <w:sz w:val="18"/>
                <w:szCs w:val="18"/>
              </w:rPr>
              <w:t>25,924</w:t>
            </w:r>
          </w:p>
        </w:tc>
        <w:tc>
          <w:tcPr>
            <w:tcW w:w="1843" w:type="dxa"/>
          </w:tcPr>
          <w:p w:rsidR="00522086" w:rsidRPr="00522086" w:rsidRDefault="00522086" w:rsidP="005220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2086">
              <w:rPr>
                <w:rFonts w:ascii="Times New Roman" w:hAnsi="Times New Roman" w:cs="Times New Roman"/>
                <w:sz w:val="18"/>
                <w:szCs w:val="18"/>
              </w:rPr>
              <w:t>270,287</w:t>
            </w: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694" w:type="dxa"/>
          </w:tcPr>
          <w:p w:rsidR="00FE70DC" w:rsidRPr="009723D5" w:rsidRDefault="00FE70DC" w:rsidP="00FC205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«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Норт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Каспиан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Оперейтинг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Компании Н.В.»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Разведка и добыча углеводородного сырья, </w:t>
            </w:r>
            <w:proofErr w:type="gram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м</w:t>
            </w:r>
            <w:proofErr w:type="gram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/р. 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Кашаган</w:t>
            </w:r>
            <w:proofErr w:type="spellEnd"/>
          </w:p>
        </w:tc>
        <w:tc>
          <w:tcPr>
            <w:tcW w:w="1701" w:type="dxa"/>
          </w:tcPr>
          <w:p w:rsidR="00FE70DC" w:rsidRPr="009723D5" w:rsidRDefault="00FD3E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7 7122 92 80 00</w:t>
            </w:r>
          </w:p>
        </w:tc>
        <w:tc>
          <w:tcPr>
            <w:tcW w:w="2126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2086">
              <w:rPr>
                <w:rFonts w:ascii="Times New Roman" w:hAnsi="Times New Roman" w:cs="Times New Roman"/>
                <w:sz w:val="18"/>
                <w:szCs w:val="18"/>
              </w:rPr>
              <w:t>83,5505</w:t>
            </w:r>
          </w:p>
        </w:tc>
        <w:tc>
          <w:tcPr>
            <w:tcW w:w="2268" w:type="dxa"/>
            <w:vAlign w:val="center"/>
          </w:tcPr>
          <w:p w:rsidR="00FE70DC" w:rsidRPr="00522086" w:rsidRDefault="00FE70DC" w:rsidP="0052208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2208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4,986</w:t>
            </w:r>
          </w:p>
        </w:tc>
        <w:tc>
          <w:tcPr>
            <w:tcW w:w="1843" w:type="dxa"/>
          </w:tcPr>
          <w:p w:rsidR="00FE70DC" w:rsidRPr="00522086" w:rsidRDefault="00FE70DC" w:rsidP="005220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ТОО «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Атырауский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НПЗ»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Нефтепереработка углеводородного сырья, завод АНПЗ</w:t>
            </w:r>
          </w:p>
        </w:tc>
        <w:tc>
          <w:tcPr>
            <w:tcW w:w="1701" w:type="dxa"/>
          </w:tcPr>
          <w:p w:rsidR="00FE70DC" w:rsidRPr="009723D5" w:rsidRDefault="00FD3E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7 7122 25 96 67</w:t>
            </w:r>
          </w:p>
        </w:tc>
        <w:tc>
          <w:tcPr>
            <w:tcW w:w="2126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2086">
              <w:rPr>
                <w:rFonts w:ascii="Times New Roman" w:hAnsi="Times New Roman" w:cs="Times New Roman"/>
                <w:sz w:val="18"/>
                <w:szCs w:val="18"/>
              </w:rPr>
              <w:t>24,8</w:t>
            </w:r>
          </w:p>
        </w:tc>
        <w:tc>
          <w:tcPr>
            <w:tcW w:w="2268" w:type="dxa"/>
          </w:tcPr>
          <w:p w:rsidR="00FE70DC" w:rsidRPr="00522086" w:rsidRDefault="00FE70DC" w:rsidP="005220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2086">
              <w:rPr>
                <w:rFonts w:ascii="Times New Roman" w:hAnsi="Times New Roman" w:cs="Times New Roman"/>
                <w:sz w:val="18"/>
                <w:szCs w:val="18"/>
              </w:rPr>
              <w:t>18,4041</w:t>
            </w:r>
          </w:p>
        </w:tc>
        <w:tc>
          <w:tcPr>
            <w:tcW w:w="1843" w:type="dxa"/>
          </w:tcPr>
          <w:p w:rsidR="00FE70DC" w:rsidRPr="00522086" w:rsidRDefault="00FE70DC" w:rsidP="005220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2086">
              <w:rPr>
                <w:rFonts w:ascii="Times New Roman" w:hAnsi="Times New Roman" w:cs="Times New Roman"/>
                <w:sz w:val="18"/>
                <w:szCs w:val="18"/>
              </w:rPr>
              <w:t>0,383</w:t>
            </w: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УМГ «Атырау» ЗАО «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Интергаз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Центральная Азия»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Проектирование и эксплуатация магистральных 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газонефтепродуктопроводов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, производство и ремонтные работы по газификации жилых и коммунально-бытовых объектов, ремонт нефтегазопромыслового оборудования</w:t>
            </w:r>
          </w:p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ЛПУ 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Кулсаринский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Макатский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Индерский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Аккольский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Редутский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, </w:t>
            </w:r>
            <w:proofErr w:type="gram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</w:t>
            </w:r>
            <w:proofErr w:type="gram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/п 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Тайман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,</w:t>
            </w:r>
          </w:p>
        </w:tc>
        <w:tc>
          <w:tcPr>
            <w:tcW w:w="1701" w:type="dxa"/>
          </w:tcPr>
          <w:p w:rsidR="00FE70DC" w:rsidRPr="009723D5" w:rsidRDefault="00FD3E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7 7122 58 60 60</w:t>
            </w:r>
          </w:p>
        </w:tc>
        <w:tc>
          <w:tcPr>
            <w:tcW w:w="2126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2086">
              <w:rPr>
                <w:rFonts w:ascii="Times New Roman" w:hAnsi="Times New Roman" w:cs="Times New Roman"/>
                <w:sz w:val="18"/>
                <w:szCs w:val="18"/>
              </w:rPr>
              <w:t>50,830</w:t>
            </w:r>
          </w:p>
        </w:tc>
        <w:tc>
          <w:tcPr>
            <w:tcW w:w="2268" w:type="dxa"/>
          </w:tcPr>
          <w:p w:rsidR="00FE70DC" w:rsidRPr="00522086" w:rsidRDefault="00FE70DC" w:rsidP="005220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2086">
              <w:rPr>
                <w:rFonts w:ascii="Times New Roman" w:hAnsi="Times New Roman" w:cs="Times New Roman"/>
                <w:sz w:val="18"/>
                <w:szCs w:val="18"/>
              </w:rPr>
              <w:t>0,368</w:t>
            </w:r>
          </w:p>
        </w:tc>
        <w:tc>
          <w:tcPr>
            <w:tcW w:w="1843" w:type="dxa"/>
          </w:tcPr>
          <w:p w:rsidR="00FE70DC" w:rsidRPr="00522086" w:rsidRDefault="00FE70DC" w:rsidP="0052208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FC2057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АО «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Эмбамунайгаз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Добыча нефти и газа</w:t>
            </w:r>
          </w:p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  <w:t xml:space="preserve">НГДУ «Жылыоймунайгаз, Жайыкмунайгаз, Доссормунайгаз, Кайнармунайгаз» </w:t>
            </w:r>
          </w:p>
        </w:tc>
        <w:tc>
          <w:tcPr>
            <w:tcW w:w="1701" w:type="dxa"/>
          </w:tcPr>
          <w:p w:rsidR="00FE70DC" w:rsidRPr="00D86302" w:rsidRDefault="00FD3EE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7 7122 32 29 24, 32 29 25</w:t>
            </w:r>
          </w:p>
        </w:tc>
        <w:tc>
          <w:tcPr>
            <w:tcW w:w="2126" w:type="dxa"/>
          </w:tcPr>
          <w:p w:rsidR="00FE70DC" w:rsidRPr="00D86302" w:rsidRDefault="00FE70DC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FE70DC" w:rsidRPr="00522086" w:rsidRDefault="00FE70DC" w:rsidP="005220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2086">
              <w:rPr>
                <w:rFonts w:ascii="Times New Roman" w:hAnsi="Times New Roman" w:cs="Times New Roman"/>
                <w:sz w:val="18"/>
                <w:szCs w:val="18"/>
              </w:rPr>
              <w:t>5,447</w:t>
            </w:r>
          </w:p>
        </w:tc>
        <w:tc>
          <w:tcPr>
            <w:tcW w:w="2268" w:type="dxa"/>
          </w:tcPr>
          <w:p w:rsidR="00FE70DC" w:rsidRPr="00522086" w:rsidRDefault="00FE70DC" w:rsidP="005220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2086">
              <w:rPr>
                <w:rFonts w:ascii="Times New Roman" w:hAnsi="Times New Roman" w:cs="Times New Roman"/>
                <w:sz w:val="18"/>
                <w:szCs w:val="18"/>
              </w:rPr>
              <w:t>0,06382636</w:t>
            </w:r>
          </w:p>
        </w:tc>
        <w:tc>
          <w:tcPr>
            <w:tcW w:w="1843" w:type="dxa"/>
          </w:tcPr>
          <w:p w:rsidR="00FE70DC" w:rsidRPr="00522086" w:rsidRDefault="00FE70DC" w:rsidP="005220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2086">
              <w:rPr>
                <w:rFonts w:ascii="Times New Roman" w:hAnsi="Times New Roman" w:cs="Times New Roman"/>
                <w:sz w:val="18"/>
                <w:szCs w:val="18"/>
              </w:rPr>
              <w:t>14,436</w:t>
            </w: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522086" w:rsidRDefault="00FE70DC" w:rsidP="00D86302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522086">
              <w:rPr>
                <w:rFonts w:ascii="Times New Roman" w:hAnsi="Times New Roman" w:cs="Times New Roman"/>
                <w:sz w:val="18"/>
              </w:rPr>
              <w:t>ЗФ АО «</w:t>
            </w:r>
            <w:proofErr w:type="spellStart"/>
            <w:r w:rsidRPr="00522086">
              <w:rPr>
                <w:rFonts w:ascii="Times New Roman" w:hAnsi="Times New Roman" w:cs="Times New Roman"/>
                <w:sz w:val="18"/>
              </w:rPr>
              <w:t>КазТраснОйл</w:t>
            </w:r>
            <w:proofErr w:type="spellEnd"/>
            <w:r w:rsidRPr="00522086">
              <w:rPr>
                <w:rFonts w:ascii="Times New Roman" w:hAnsi="Times New Roman" w:cs="Times New Roman"/>
                <w:sz w:val="18"/>
              </w:rPr>
              <w:t xml:space="preserve">» </w:t>
            </w:r>
            <w:proofErr w:type="spellStart"/>
            <w:r w:rsidRPr="00522086">
              <w:rPr>
                <w:rFonts w:ascii="Times New Roman" w:hAnsi="Times New Roman" w:cs="Times New Roman"/>
                <w:sz w:val="18"/>
              </w:rPr>
              <w:t>Атырауское</w:t>
            </w:r>
            <w:proofErr w:type="spellEnd"/>
            <w:r w:rsidRPr="00522086">
              <w:rPr>
                <w:rFonts w:ascii="Times New Roman" w:hAnsi="Times New Roman" w:cs="Times New Roman"/>
                <w:sz w:val="18"/>
              </w:rPr>
              <w:t xml:space="preserve"> нефтепроводное управление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</w:tcPr>
          <w:p w:rsidR="00FE70DC" w:rsidRPr="009723D5" w:rsidRDefault="00FD3E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7122 931 216,931-293</w:t>
            </w:r>
          </w:p>
        </w:tc>
        <w:tc>
          <w:tcPr>
            <w:tcW w:w="2126" w:type="dxa"/>
            <w:vAlign w:val="center"/>
          </w:tcPr>
          <w:p w:rsidR="00FE70DC" w:rsidRPr="00522086" w:rsidRDefault="00FE70DC" w:rsidP="00522086">
            <w:pPr>
              <w:rPr>
                <w:rFonts w:ascii="Times New Roman" w:hAnsi="Times New Roman" w:cs="Times New Roman"/>
                <w:sz w:val="18"/>
                <w:lang w:val="kk-KZ"/>
              </w:rPr>
            </w:pPr>
            <w:r w:rsidRPr="00522086">
              <w:rPr>
                <w:rFonts w:ascii="Times New Roman" w:hAnsi="Times New Roman" w:cs="Times New Roman"/>
                <w:sz w:val="18"/>
                <w:lang w:val="kk-KZ"/>
              </w:rPr>
              <w:t>19,513</w:t>
            </w:r>
          </w:p>
        </w:tc>
        <w:tc>
          <w:tcPr>
            <w:tcW w:w="2268" w:type="dxa"/>
            <w:vAlign w:val="center"/>
          </w:tcPr>
          <w:p w:rsidR="00FE70DC" w:rsidRPr="00522086" w:rsidRDefault="00FE70DC" w:rsidP="0052208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2208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0,199</w:t>
            </w:r>
          </w:p>
        </w:tc>
        <w:tc>
          <w:tcPr>
            <w:tcW w:w="1843" w:type="dxa"/>
            <w:vAlign w:val="center"/>
          </w:tcPr>
          <w:p w:rsidR="00FE70DC" w:rsidRPr="00522086" w:rsidRDefault="00FE70DC" w:rsidP="005220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2086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522086" w:rsidRDefault="00FE70DC" w:rsidP="00D86302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522086">
              <w:rPr>
                <w:rFonts w:ascii="Times New Roman" w:hAnsi="Times New Roman" w:cs="Times New Roman"/>
                <w:sz w:val="18"/>
              </w:rPr>
              <w:t>ЗФ АО «</w:t>
            </w:r>
            <w:proofErr w:type="spellStart"/>
            <w:r w:rsidRPr="00522086">
              <w:rPr>
                <w:rFonts w:ascii="Times New Roman" w:hAnsi="Times New Roman" w:cs="Times New Roman"/>
                <w:sz w:val="18"/>
              </w:rPr>
              <w:t>КазТраснОйл</w:t>
            </w:r>
            <w:proofErr w:type="spellEnd"/>
            <w:r w:rsidRPr="00522086">
              <w:rPr>
                <w:rFonts w:ascii="Times New Roman" w:hAnsi="Times New Roman" w:cs="Times New Roman"/>
                <w:sz w:val="18"/>
              </w:rPr>
              <w:t>»</w:t>
            </w:r>
          </w:p>
          <w:p w:rsidR="00FE70DC" w:rsidRPr="00522086" w:rsidRDefault="00FE70DC" w:rsidP="00D86302">
            <w:pPr>
              <w:jc w:val="center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522086">
              <w:rPr>
                <w:rFonts w:ascii="Times New Roman" w:hAnsi="Times New Roman" w:cs="Times New Roman"/>
                <w:sz w:val="18"/>
              </w:rPr>
              <w:t>Кульсаринское</w:t>
            </w:r>
            <w:proofErr w:type="spellEnd"/>
            <w:r w:rsidRPr="00522086">
              <w:rPr>
                <w:rFonts w:ascii="Times New Roman" w:hAnsi="Times New Roman" w:cs="Times New Roman"/>
                <w:sz w:val="18"/>
              </w:rPr>
              <w:t xml:space="preserve"> нефтепроводное управление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</w:tcPr>
          <w:p w:rsidR="00FE70DC" w:rsidRPr="009723D5" w:rsidRDefault="00FD3E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7 71237 73204</w:t>
            </w:r>
          </w:p>
        </w:tc>
        <w:tc>
          <w:tcPr>
            <w:tcW w:w="2126" w:type="dxa"/>
            <w:vAlign w:val="center"/>
          </w:tcPr>
          <w:p w:rsidR="00FE70DC" w:rsidRPr="00522086" w:rsidRDefault="00FE70DC" w:rsidP="00522086">
            <w:pPr>
              <w:rPr>
                <w:rFonts w:ascii="Times New Roman" w:hAnsi="Times New Roman" w:cs="Times New Roman"/>
                <w:sz w:val="18"/>
                <w:lang w:val="kk-KZ"/>
              </w:rPr>
            </w:pPr>
            <w:r w:rsidRPr="00522086">
              <w:rPr>
                <w:rFonts w:ascii="Times New Roman" w:hAnsi="Times New Roman" w:cs="Times New Roman"/>
                <w:sz w:val="18"/>
                <w:lang w:val="kk-KZ"/>
              </w:rPr>
              <w:t>2,0406</w:t>
            </w:r>
          </w:p>
        </w:tc>
        <w:tc>
          <w:tcPr>
            <w:tcW w:w="2268" w:type="dxa"/>
            <w:vAlign w:val="center"/>
          </w:tcPr>
          <w:p w:rsidR="00FE70DC" w:rsidRPr="00522086" w:rsidRDefault="00FE70DC" w:rsidP="0052208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2208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0,0088</w:t>
            </w:r>
          </w:p>
        </w:tc>
        <w:tc>
          <w:tcPr>
            <w:tcW w:w="1843" w:type="dxa"/>
            <w:vAlign w:val="center"/>
          </w:tcPr>
          <w:p w:rsidR="00FE70DC" w:rsidRPr="00522086" w:rsidRDefault="00FE70DC" w:rsidP="005220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2086">
              <w:rPr>
                <w:rFonts w:ascii="Times New Roman" w:hAnsi="Times New Roman" w:cs="Times New Roman"/>
                <w:sz w:val="18"/>
                <w:szCs w:val="18"/>
              </w:rPr>
              <w:t>0,248</w:t>
            </w: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АО «Каспийский Трубопроводный Консорциум-К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Транспортировка нефти                          (объект 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Атырауский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и 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Кульсаринский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1701" w:type="dxa"/>
          </w:tcPr>
          <w:p w:rsidR="00FE70DC" w:rsidRPr="009723D5" w:rsidRDefault="008A5D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7 7122 76 15 99</w:t>
            </w:r>
          </w:p>
        </w:tc>
        <w:tc>
          <w:tcPr>
            <w:tcW w:w="2126" w:type="dxa"/>
          </w:tcPr>
          <w:p w:rsidR="00FE70DC" w:rsidRPr="009723D5" w:rsidRDefault="00FE70DC" w:rsidP="005220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208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522086">
              <w:rPr>
                <w:rFonts w:ascii="Times New Roman" w:hAnsi="Times New Roman" w:cs="Times New Roman"/>
                <w:sz w:val="18"/>
                <w:szCs w:val="18"/>
              </w:rPr>
              <w:t>733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ТОО «АНАКО»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Добыча нефти (м/</w:t>
            </w:r>
            <w:proofErr w:type="gram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</w:t>
            </w:r>
            <w:proofErr w:type="gram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Кырыкмылтык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1701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FE70DC" w:rsidRPr="009723D5" w:rsidRDefault="00FE70DC" w:rsidP="00247D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47D6E">
              <w:rPr>
                <w:rFonts w:ascii="Times New Roman" w:hAnsi="Times New Roman" w:cs="Times New Roman"/>
                <w:sz w:val="18"/>
                <w:szCs w:val="18"/>
              </w:rPr>
              <w:t>372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 w:rsidP="00247D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7D6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47D6E">
              <w:rPr>
                <w:rFonts w:ascii="Times New Roman" w:hAnsi="Times New Roman" w:cs="Times New Roman"/>
                <w:sz w:val="18"/>
                <w:szCs w:val="18"/>
              </w:rPr>
              <w:t>398</w:t>
            </w: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ТОО «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Матин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Петролеум»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Разведка и добыча нефти</w:t>
            </w:r>
          </w:p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(м/р. 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Кокарна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proofErr w:type="gram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Восточная</w:t>
            </w:r>
            <w:proofErr w:type="gram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, НПС Каратон, 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Матин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1701" w:type="dxa"/>
          </w:tcPr>
          <w:p w:rsidR="00FE70DC" w:rsidRPr="009723D5" w:rsidRDefault="008A5D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7 7172 20 21 91 </w:t>
            </w:r>
          </w:p>
        </w:tc>
        <w:tc>
          <w:tcPr>
            <w:tcW w:w="2126" w:type="dxa"/>
          </w:tcPr>
          <w:p w:rsidR="00FE70DC" w:rsidRPr="009723D5" w:rsidRDefault="00FE70DC" w:rsidP="00D437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0,472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0,014</w:t>
            </w: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АО «Каспий нефть»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Разведка и добыча нефти                               (м/</w:t>
            </w:r>
            <w:proofErr w:type="gram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</w:t>
            </w:r>
            <w:proofErr w:type="gram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Айранколь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) </w:t>
            </w:r>
          </w:p>
        </w:tc>
        <w:tc>
          <w:tcPr>
            <w:tcW w:w="1701" w:type="dxa"/>
          </w:tcPr>
          <w:p w:rsidR="00FE70DC" w:rsidRPr="009723D5" w:rsidRDefault="007845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7 7122 315663</w:t>
            </w:r>
          </w:p>
        </w:tc>
        <w:tc>
          <w:tcPr>
            <w:tcW w:w="2126" w:type="dxa"/>
          </w:tcPr>
          <w:p w:rsidR="00FE70DC" w:rsidRPr="009723D5" w:rsidRDefault="00FE70DC" w:rsidP="00247D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7D6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47D6E">
              <w:rPr>
                <w:rFonts w:ascii="Times New Roman" w:hAnsi="Times New Roman" w:cs="Times New Roman"/>
                <w:sz w:val="18"/>
                <w:szCs w:val="18"/>
              </w:rPr>
              <w:t>099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ТОО «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Сазанкурак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Добыча и реализация нефти                          (м/</w:t>
            </w:r>
            <w:proofErr w:type="gram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</w:t>
            </w:r>
            <w:proofErr w:type="gram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Сазанкурак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1701" w:type="dxa"/>
          </w:tcPr>
          <w:p w:rsidR="00FE70DC" w:rsidRPr="009723D5" w:rsidRDefault="00B97D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7 7122 203 260 </w:t>
            </w:r>
          </w:p>
        </w:tc>
        <w:tc>
          <w:tcPr>
            <w:tcW w:w="2126" w:type="dxa"/>
          </w:tcPr>
          <w:p w:rsidR="00FE70DC" w:rsidRPr="009723D5" w:rsidRDefault="00FE70DC" w:rsidP="00247D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Pr="00247D6E">
              <w:rPr>
                <w:rFonts w:ascii="Times New Roman" w:hAnsi="Times New Roman" w:cs="Times New Roman"/>
                <w:sz w:val="18"/>
                <w:szCs w:val="18"/>
              </w:rPr>
              <w:t>1316979741</w:t>
            </w:r>
          </w:p>
        </w:tc>
        <w:tc>
          <w:tcPr>
            <w:tcW w:w="2268" w:type="dxa"/>
          </w:tcPr>
          <w:p w:rsidR="00FE70DC" w:rsidRPr="009723D5" w:rsidRDefault="00FE70DC" w:rsidP="00247D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  <w:r w:rsidRPr="00247D6E">
              <w:rPr>
                <w:rFonts w:ascii="Times New Roman" w:hAnsi="Times New Roman" w:cs="Times New Roman"/>
                <w:sz w:val="18"/>
                <w:szCs w:val="18"/>
              </w:rPr>
              <w:t>74925944</w:t>
            </w: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ТОО «Потенциал Ойл»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Разведка и добыча нефти</w:t>
            </w:r>
          </w:p>
        </w:tc>
        <w:tc>
          <w:tcPr>
            <w:tcW w:w="1701" w:type="dxa"/>
          </w:tcPr>
          <w:p w:rsidR="00FE70DC" w:rsidRPr="009723D5" w:rsidRDefault="00B97D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7 7122 579180</w:t>
            </w:r>
          </w:p>
        </w:tc>
        <w:tc>
          <w:tcPr>
            <w:tcW w:w="2126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0,131</w:t>
            </w:r>
            <w:r w:rsidRPr="00247D6E">
              <w:rPr>
                <w:rFonts w:ascii="Times New Roman" w:hAnsi="Times New Roman" w:cs="Times New Roman"/>
                <w:sz w:val="18"/>
                <w:szCs w:val="18"/>
              </w:rPr>
              <w:t>8375925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37FC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  <w:r w:rsidRPr="00D437FC">
              <w:rPr>
                <w:rFonts w:ascii="Times New Roman" w:hAnsi="Times New Roman" w:cs="Times New Roman"/>
                <w:sz w:val="18"/>
                <w:szCs w:val="18"/>
              </w:rPr>
              <w:t>275084</w:t>
            </w: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ТОО «Кожан»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Разведка и добыча нефти (м/</w:t>
            </w:r>
            <w:proofErr w:type="gram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</w:t>
            </w:r>
            <w:proofErr w:type="gram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Морское,</w:t>
            </w: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  <w:t xml:space="preserve"> Огайское,</w:t>
            </w: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ПССН Каратон)</w:t>
            </w:r>
          </w:p>
        </w:tc>
        <w:tc>
          <w:tcPr>
            <w:tcW w:w="1701" w:type="dxa"/>
          </w:tcPr>
          <w:p w:rsidR="00FE70DC" w:rsidRPr="009723D5" w:rsidRDefault="007845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7 7122 76 66 66</w:t>
            </w:r>
          </w:p>
        </w:tc>
        <w:tc>
          <w:tcPr>
            <w:tcW w:w="2126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0,55723811</w:t>
            </w:r>
          </w:p>
        </w:tc>
        <w:tc>
          <w:tcPr>
            <w:tcW w:w="2268" w:type="dxa"/>
          </w:tcPr>
          <w:p w:rsidR="00FE70DC" w:rsidRPr="009723D5" w:rsidRDefault="00FE70DC" w:rsidP="00D437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  <w:r w:rsidRPr="00D437FC">
              <w:rPr>
                <w:rFonts w:ascii="Times New Roman" w:hAnsi="Times New Roman" w:cs="Times New Roman"/>
                <w:sz w:val="18"/>
                <w:szCs w:val="18"/>
              </w:rPr>
              <w:t>8847338679452055</w:t>
            </w: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ТОО «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Светланд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Ойл»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Добыча, сбор и подготовка нефти до соответствия, и транспортировка товарной нефти на месторождения</w:t>
            </w:r>
            <w:proofErr w:type="gram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</w:t>
            </w:r>
            <w:proofErr w:type="gram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(</w:t>
            </w:r>
            <w:proofErr w:type="gram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м</w:t>
            </w:r>
            <w:proofErr w:type="gram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/р. Октябрьское)</w:t>
            </w:r>
          </w:p>
        </w:tc>
        <w:tc>
          <w:tcPr>
            <w:tcW w:w="1701" w:type="dxa"/>
          </w:tcPr>
          <w:p w:rsidR="00FE70DC" w:rsidRPr="009723D5" w:rsidRDefault="00B97D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7 7122 27 23 64</w:t>
            </w:r>
          </w:p>
        </w:tc>
        <w:tc>
          <w:tcPr>
            <w:tcW w:w="2126" w:type="dxa"/>
          </w:tcPr>
          <w:p w:rsidR="00FE70DC" w:rsidRPr="009723D5" w:rsidRDefault="00FE70DC" w:rsidP="00B027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  <w:r w:rsidRPr="00B027A8">
              <w:rPr>
                <w:rFonts w:ascii="Times New Roman" w:hAnsi="Times New Roman" w:cs="Times New Roman"/>
                <w:sz w:val="18"/>
                <w:szCs w:val="18"/>
              </w:rPr>
              <w:t>40042261702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ТОО 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Мунайлы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Меке</w:t>
            </w:r>
            <w:proofErr w:type="gram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</w:t>
            </w:r>
            <w:proofErr w:type="gram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ТОО «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Тандай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Петролеум»)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Добыча нефти                                                   (м/</w:t>
            </w:r>
            <w:proofErr w:type="gram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</w:t>
            </w:r>
            <w:proofErr w:type="gram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Жыланкабак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и 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Жолдыбай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1701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0,080</w:t>
            </w:r>
            <w:r w:rsidRPr="00EC3116">
              <w:rPr>
                <w:rFonts w:ascii="Times New Roman" w:hAnsi="Times New Roman" w:cs="Times New Roman"/>
                <w:sz w:val="18"/>
                <w:szCs w:val="18"/>
              </w:rPr>
              <w:t>64554982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3116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  <w:r w:rsidRPr="00EC3116">
              <w:rPr>
                <w:rFonts w:ascii="Times New Roman" w:hAnsi="Times New Roman" w:cs="Times New Roman"/>
                <w:sz w:val="18"/>
                <w:szCs w:val="18"/>
              </w:rPr>
              <w:t>27793052054794</w:t>
            </w: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АФ Компани «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Алтиес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Петролеум Интернэшнл»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Добыча углеводородного сырья                     (м/</w:t>
            </w:r>
            <w:proofErr w:type="gram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</w:t>
            </w:r>
            <w:proofErr w:type="gram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Алимбай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Каратайкыз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Бесболек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,                 ПСП 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Карсак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1701" w:type="dxa"/>
          </w:tcPr>
          <w:p w:rsidR="00FE70DC" w:rsidRPr="009723D5" w:rsidRDefault="00CE3B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7 7122 930102</w:t>
            </w:r>
          </w:p>
        </w:tc>
        <w:tc>
          <w:tcPr>
            <w:tcW w:w="2126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0,4540694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C311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,246</w:t>
            </w:r>
            <w:r w:rsidRPr="00EC311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ТОО «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Эмбаведьойл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Добыча углеводородного сырья                      (м/</w:t>
            </w:r>
            <w:proofErr w:type="gram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</w:t>
            </w:r>
            <w:proofErr w:type="gram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«Южный 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Камыскуль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»)</w:t>
            </w:r>
          </w:p>
        </w:tc>
        <w:tc>
          <w:tcPr>
            <w:tcW w:w="1701" w:type="dxa"/>
          </w:tcPr>
          <w:p w:rsidR="00FE70DC" w:rsidRPr="009723D5" w:rsidRDefault="00B97D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7 7122 378737</w:t>
            </w:r>
          </w:p>
        </w:tc>
        <w:tc>
          <w:tcPr>
            <w:tcW w:w="2126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0,089</w:t>
            </w:r>
            <w:r w:rsidRPr="00EC3116">
              <w:rPr>
                <w:rFonts w:ascii="Times New Roman" w:hAnsi="Times New Roman" w:cs="Times New Roman"/>
                <w:sz w:val="18"/>
                <w:szCs w:val="18"/>
              </w:rPr>
              <w:t>72256</w:t>
            </w:r>
          </w:p>
        </w:tc>
        <w:tc>
          <w:tcPr>
            <w:tcW w:w="2268" w:type="dxa"/>
          </w:tcPr>
          <w:p w:rsidR="00FE70DC" w:rsidRPr="009723D5" w:rsidRDefault="00FE70DC" w:rsidP="00EC31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  <w:r w:rsidRPr="00EC3116">
              <w:rPr>
                <w:rFonts w:ascii="Times New Roman" w:hAnsi="Times New Roman" w:cs="Times New Roman"/>
                <w:sz w:val="18"/>
                <w:szCs w:val="18"/>
              </w:rPr>
              <w:t>7931</w:t>
            </w: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ТОО «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Эмбамунай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Добыча углеводородного сырья                    (м/</w:t>
            </w:r>
            <w:proofErr w:type="gram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</w:t>
            </w:r>
            <w:proofErr w:type="gram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«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Толеген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»)</w:t>
            </w:r>
          </w:p>
        </w:tc>
        <w:tc>
          <w:tcPr>
            <w:tcW w:w="1701" w:type="dxa"/>
          </w:tcPr>
          <w:p w:rsidR="00FE70DC" w:rsidRPr="009723D5" w:rsidRDefault="00B97D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7 7122 328737</w:t>
            </w:r>
          </w:p>
        </w:tc>
        <w:tc>
          <w:tcPr>
            <w:tcW w:w="2126" w:type="dxa"/>
          </w:tcPr>
          <w:p w:rsidR="00FE70DC" w:rsidRPr="009723D5" w:rsidRDefault="00FE70DC" w:rsidP="00EC31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  <w:r w:rsidRPr="00EC3116">
              <w:rPr>
                <w:rFonts w:ascii="Times New Roman" w:hAnsi="Times New Roman" w:cs="Times New Roman"/>
                <w:sz w:val="18"/>
                <w:szCs w:val="18"/>
              </w:rPr>
              <w:t>3602456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ТОО «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Тобеарал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Ойл»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Добыча нефти</w:t>
            </w:r>
          </w:p>
        </w:tc>
        <w:tc>
          <w:tcPr>
            <w:tcW w:w="1701" w:type="dxa"/>
          </w:tcPr>
          <w:p w:rsidR="00FE70DC" w:rsidRPr="009723D5" w:rsidRDefault="00B97D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7 7122 30 41 26 </w:t>
            </w:r>
          </w:p>
        </w:tc>
        <w:tc>
          <w:tcPr>
            <w:tcW w:w="2126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0,008</w:t>
            </w:r>
            <w:r w:rsidRPr="00EC3116">
              <w:rPr>
                <w:rFonts w:ascii="Times New Roman" w:hAnsi="Times New Roman" w:cs="Times New Roman"/>
                <w:sz w:val="18"/>
                <w:szCs w:val="18"/>
              </w:rPr>
              <w:t>620064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ТОО «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Атыраумунай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Добыча углеводородного сырья                      (м/</w:t>
            </w:r>
            <w:proofErr w:type="gram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</w:t>
            </w:r>
            <w:proofErr w:type="gram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Дараймола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пром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. </w:t>
            </w:r>
            <w:proofErr w:type="gram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Комплекс 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Утемис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)</w:t>
            </w:r>
            <w:proofErr w:type="gramEnd"/>
          </w:p>
        </w:tc>
        <w:tc>
          <w:tcPr>
            <w:tcW w:w="1701" w:type="dxa"/>
          </w:tcPr>
          <w:p w:rsidR="00FE70DC" w:rsidRPr="009723D5" w:rsidRDefault="00FD3E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7 7122 450 415</w:t>
            </w:r>
          </w:p>
        </w:tc>
        <w:tc>
          <w:tcPr>
            <w:tcW w:w="2126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0,590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ТОО «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Манаш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Петролеум»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Разведка добыча нефти</w:t>
            </w:r>
          </w:p>
        </w:tc>
        <w:tc>
          <w:tcPr>
            <w:tcW w:w="1701" w:type="dxa"/>
          </w:tcPr>
          <w:p w:rsidR="00FE70DC" w:rsidRPr="009723D5" w:rsidRDefault="00C10E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7 727312 16 72</w:t>
            </w:r>
          </w:p>
        </w:tc>
        <w:tc>
          <w:tcPr>
            <w:tcW w:w="2126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0,90037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ТОО «Голден Игл Групп»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Хранение нефти и нефтепродуктов</w:t>
            </w:r>
          </w:p>
        </w:tc>
        <w:tc>
          <w:tcPr>
            <w:tcW w:w="1701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FE70DC" w:rsidRPr="009723D5" w:rsidRDefault="00FE70DC" w:rsidP="00703A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  <w:r w:rsidRPr="00703A08">
              <w:rPr>
                <w:rFonts w:ascii="Times New Roman" w:hAnsi="Times New Roman" w:cs="Times New Roman"/>
                <w:sz w:val="18"/>
                <w:szCs w:val="18"/>
              </w:rPr>
              <w:t>25743705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ТОО «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КаспииПромСтройНедвижимость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Временное хранение нефтепродуктов</w:t>
            </w:r>
          </w:p>
        </w:tc>
        <w:tc>
          <w:tcPr>
            <w:tcW w:w="1701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0,352</w:t>
            </w:r>
            <w:r w:rsidRPr="00703A08">
              <w:rPr>
                <w:rFonts w:ascii="Times New Roman" w:hAnsi="Times New Roman" w:cs="Times New Roman"/>
                <w:sz w:val="18"/>
                <w:szCs w:val="18"/>
              </w:rPr>
              <w:t>12728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ТОО «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Гюрал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Добыча углеводородного сырья</w:t>
            </w:r>
          </w:p>
        </w:tc>
        <w:tc>
          <w:tcPr>
            <w:tcW w:w="1701" w:type="dxa"/>
          </w:tcPr>
          <w:p w:rsidR="00FE70DC" w:rsidRPr="009723D5" w:rsidRDefault="00CE3B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7 7122 76 61 60</w:t>
            </w:r>
          </w:p>
        </w:tc>
        <w:tc>
          <w:tcPr>
            <w:tcW w:w="2126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0,040</w:t>
            </w:r>
            <w:r w:rsidRPr="00703A08">
              <w:rPr>
                <w:rFonts w:ascii="Times New Roman" w:hAnsi="Times New Roman" w:cs="Times New Roman"/>
                <w:sz w:val="18"/>
                <w:szCs w:val="18"/>
              </w:rPr>
              <w:t>09053493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ТОО «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Прикаспиан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Петролеум Компани»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Добыча углеводородного сырья                     (</w:t>
            </w:r>
            <w:proofErr w:type="gram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м</w:t>
            </w:r>
            <w:proofErr w:type="gram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/р. 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Мынтеке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1701" w:type="dxa"/>
          </w:tcPr>
          <w:p w:rsidR="00FE70DC" w:rsidRPr="009723D5" w:rsidRDefault="00B97D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7 7272 503412</w:t>
            </w:r>
          </w:p>
        </w:tc>
        <w:tc>
          <w:tcPr>
            <w:tcW w:w="2126" w:type="dxa"/>
          </w:tcPr>
          <w:p w:rsidR="00FE70DC" w:rsidRPr="009723D5" w:rsidRDefault="00FE70DC" w:rsidP="00703A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  <w:r w:rsidRPr="00703A08">
              <w:rPr>
                <w:rFonts w:ascii="Times New Roman" w:hAnsi="Times New Roman" w:cs="Times New Roman"/>
                <w:sz w:val="18"/>
                <w:szCs w:val="18"/>
              </w:rPr>
              <w:t>8184401987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ТОО «Сагиз Петролеум»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Геологоразведка углеводородного сырья</w:t>
            </w:r>
          </w:p>
        </w:tc>
        <w:tc>
          <w:tcPr>
            <w:tcW w:w="1701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0,157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ТОО «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Норс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Каспиан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Ойл 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Девелопмент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Бурение</w:t>
            </w:r>
          </w:p>
        </w:tc>
        <w:tc>
          <w:tcPr>
            <w:tcW w:w="1701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0,15162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ТОО «Азия 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Мунай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Сервис»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Бурение нефтяных скважин с использованием высокопроизводительного оборудования</w:t>
            </w:r>
          </w:p>
        </w:tc>
        <w:tc>
          <w:tcPr>
            <w:tcW w:w="1701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0,261</w:t>
            </w:r>
            <w:r w:rsidRPr="00266492">
              <w:rPr>
                <w:rFonts w:ascii="Times New Roman" w:hAnsi="Times New Roman" w:cs="Times New Roman"/>
                <w:sz w:val="18"/>
                <w:szCs w:val="18"/>
              </w:rPr>
              <w:t>44888117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ТОО «Вест</w:t>
            </w:r>
            <w:proofErr w:type="gram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Д</w:t>
            </w:r>
            <w:proofErr w:type="gram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ала»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Сервисная компания оказывающий услуги по управлению отходами (Комплекс управление отходам</w:t>
            </w:r>
            <w:proofErr w:type="gram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и-</w:t>
            </w:r>
            <w:proofErr w:type="gram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Комплексный полигон 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размешение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отходов)</w:t>
            </w:r>
          </w:p>
        </w:tc>
        <w:tc>
          <w:tcPr>
            <w:tcW w:w="1701" w:type="dxa"/>
          </w:tcPr>
          <w:p w:rsidR="00FE70DC" w:rsidRPr="009723D5" w:rsidRDefault="00CE3B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7 7122 309 009</w:t>
            </w:r>
          </w:p>
        </w:tc>
        <w:tc>
          <w:tcPr>
            <w:tcW w:w="2126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0,827</w:t>
            </w:r>
            <w:r w:rsidRPr="00266492">
              <w:rPr>
                <w:rFonts w:ascii="Times New Roman" w:hAnsi="Times New Roman" w:cs="Times New Roman"/>
                <w:sz w:val="18"/>
                <w:szCs w:val="18"/>
              </w:rPr>
              <w:t>9789111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6492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,368</w:t>
            </w:r>
            <w:r w:rsidRPr="00266492">
              <w:rPr>
                <w:rFonts w:ascii="Times New Roman" w:hAnsi="Times New Roman" w:cs="Times New Roman"/>
                <w:sz w:val="18"/>
                <w:szCs w:val="18"/>
              </w:rPr>
              <w:t>0263</w:t>
            </w: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ТОО «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>NasarSolutions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Сервисная компания </w:t>
            </w:r>
            <w:proofErr w:type="gram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оказывающий</w:t>
            </w:r>
            <w:proofErr w:type="gram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услуги по управлению отходами (КУО)</w:t>
            </w:r>
          </w:p>
        </w:tc>
        <w:tc>
          <w:tcPr>
            <w:tcW w:w="1701" w:type="dxa"/>
          </w:tcPr>
          <w:p w:rsidR="00FE70DC" w:rsidRPr="009723D5" w:rsidRDefault="00B97D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7 7122 2710 85</w:t>
            </w:r>
          </w:p>
        </w:tc>
        <w:tc>
          <w:tcPr>
            <w:tcW w:w="2126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6492">
              <w:rPr>
                <w:rFonts w:ascii="Times New Roman" w:hAnsi="Times New Roman" w:cs="Times New Roman"/>
                <w:sz w:val="18"/>
                <w:szCs w:val="18"/>
              </w:rPr>
              <w:t>143,4149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ТОО «Эко 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Техникс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Сервисная компания оказывающий услуги по управлению отходами (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уч</w:t>
            </w:r>
            <w:proofErr w:type="gram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.Ж</w:t>
            </w:r>
            <w:proofErr w:type="gram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ылыой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Индер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1701" w:type="dxa"/>
          </w:tcPr>
          <w:p w:rsidR="00FE70DC" w:rsidRPr="009723D5" w:rsidRDefault="00B97D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7122 76 11 52/53/54/55</w:t>
            </w:r>
          </w:p>
        </w:tc>
        <w:tc>
          <w:tcPr>
            <w:tcW w:w="2126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0,9079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ТОО «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Интермед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-Орал»</w:t>
            </w:r>
          </w:p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Сервисная компания </w:t>
            </w:r>
            <w:proofErr w:type="gram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оказывающий</w:t>
            </w:r>
            <w:proofErr w:type="gram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услуги по управлению отходами</w:t>
            </w:r>
          </w:p>
        </w:tc>
        <w:tc>
          <w:tcPr>
            <w:tcW w:w="1701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FE70DC" w:rsidRPr="009723D5" w:rsidRDefault="00FE70DC" w:rsidP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  <w:r w:rsidRPr="00FE70DC">
              <w:rPr>
                <w:rFonts w:ascii="Times New Roman" w:hAnsi="Times New Roman" w:cs="Times New Roman"/>
                <w:sz w:val="18"/>
                <w:szCs w:val="18"/>
              </w:rPr>
              <w:t>1812837715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КГП «Спецавтобаза»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Оказание услуг</w:t>
            </w:r>
          </w:p>
        </w:tc>
        <w:tc>
          <w:tcPr>
            <w:tcW w:w="1701" w:type="dxa"/>
          </w:tcPr>
          <w:p w:rsidR="00FE70DC" w:rsidRPr="009723D5" w:rsidRDefault="00B97D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7 7122 29 02 62</w:t>
            </w:r>
          </w:p>
        </w:tc>
        <w:tc>
          <w:tcPr>
            <w:tcW w:w="2126" w:type="dxa"/>
          </w:tcPr>
          <w:p w:rsidR="00FE70DC" w:rsidRPr="009723D5" w:rsidRDefault="00FE70DC" w:rsidP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70D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E70DC">
              <w:rPr>
                <w:rFonts w:ascii="Times New Roman" w:hAnsi="Times New Roman" w:cs="Times New Roman"/>
                <w:sz w:val="18"/>
                <w:szCs w:val="18"/>
              </w:rPr>
              <w:t>027908816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70DC"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,783</w:t>
            </w:r>
            <w:r w:rsidRPr="00FE70DC">
              <w:rPr>
                <w:rFonts w:ascii="Times New Roman" w:hAnsi="Times New Roman" w:cs="Times New Roman"/>
                <w:sz w:val="18"/>
                <w:szCs w:val="18"/>
              </w:rPr>
              <w:t>6535</w:t>
            </w: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КГП «Атырау Су 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Арнасы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Оказание услуг</w:t>
            </w:r>
          </w:p>
        </w:tc>
        <w:tc>
          <w:tcPr>
            <w:tcW w:w="1701" w:type="dxa"/>
          </w:tcPr>
          <w:p w:rsidR="00FE70DC" w:rsidRPr="009723D5" w:rsidRDefault="00FD3E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7 7122 45 47 12</w:t>
            </w:r>
          </w:p>
        </w:tc>
        <w:tc>
          <w:tcPr>
            <w:tcW w:w="2126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FE70DC" w:rsidRPr="009723D5" w:rsidRDefault="00FE70DC" w:rsidP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70DC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E70DC">
              <w:rPr>
                <w:rFonts w:ascii="Times New Roman" w:hAnsi="Times New Roman" w:cs="Times New Roman"/>
                <w:sz w:val="18"/>
                <w:szCs w:val="18"/>
              </w:rPr>
              <w:t>62160384</w:t>
            </w: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АО «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Атырауский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теплоэлектроцентраль»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Обеспечение электрической и тепловой энергией</w:t>
            </w:r>
          </w:p>
        </w:tc>
        <w:tc>
          <w:tcPr>
            <w:tcW w:w="1701" w:type="dxa"/>
          </w:tcPr>
          <w:p w:rsidR="00FE70DC" w:rsidRPr="009723D5" w:rsidRDefault="00FD3EE6" w:rsidP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7 7122 306 200</w:t>
            </w:r>
          </w:p>
        </w:tc>
        <w:tc>
          <w:tcPr>
            <w:tcW w:w="2126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70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E70DC">
              <w:rPr>
                <w:rFonts w:ascii="Times New Roman" w:hAnsi="Times New Roman" w:cs="Times New Roman"/>
                <w:sz w:val="18"/>
                <w:szCs w:val="18"/>
              </w:rPr>
              <w:t>0315759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E70D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,244</w:t>
            </w:r>
            <w:r w:rsidRPr="00FE70DC">
              <w:rPr>
                <w:rFonts w:ascii="Times New Roman" w:hAnsi="Times New Roman" w:cs="Times New Roman"/>
                <w:sz w:val="18"/>
                <w:szCs w:val="18"/>
              </w:rPr>
              <w:t>0896</w:t>
            </w: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ТОО «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Промэкология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Оказание услуг (переработка)</w:t>
            </w:r>
          </w:p>
        </w:tc>
        <w:tc>
          <w:tcPr>
            <w:tcW w:w="1701" w:type="dxa"/>
          </w:tcPr>
          <w:p w:rsidR="00FE70DC" w:rsidRPr="009723D5" w:rsidRDefault="00B97D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7 7122 76 33 80</w:t>
            </w:r>
          </w:p>
        </w:tc>
        <w:tc>
          <w:tcPr>
            <w:tcW w:w="2126" w:type="dxa"/>
          </w:tcPr>
          <w:p w:rsidR="00FE70DC" w:rsidRPr="009723D5" w:rsidRDefault="009D2F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0,185</w:t>
            </w:r>
          </w:p>
        </w:tc>
        <w:tc>
          <w:tcPr>
            <w:tcW w:w="2268" w:type="dxa"/>
          </w:tcPr>
          <w:p w:rsidR="00FE70DC" w:rsidRPr="009723D5" w:rsidRDefault="009D2F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0,113</w:t>
            </w:r>
            <w:r w:rsidRPr="009D2FF5">
              <w:rPr>
                <w:rFonts w:ascii="Times New Roman" w:hAnsi="Times New Roman" w:cs="Times New Roman"/>
                <w:sz w:val="18"/>
                <w:szCs w:val="18"/>
              </w:rPr>
              <w:t>927</w:t>
            </w: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ТОО</w:t>
            </w: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 xml:space="preserve"> S. ALEM construction  </w:t>
            </w: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lastRenderedPageBreak/>
              <w:t>(</w:t>
            </w: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Фирма</w:t>
            </w: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 xml:space="preserve"> «</w:t>
            </w: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АТК</w:t>
            </w: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>»)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  <w:t>Строительство</w:t>
            </w:r>
          </w:p>
        </w:tc>
        <w:tc>
          <w:tcPr>
            <w:tcW w:w="1701" w:type="dxa"/>
          </w:tcPr>
          <w:p w:rsidR="00FE70DC" w:rsidRPr="00B97DA3" w:rsidRDefault="00B97D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77122 45 70 74</w:t>
            </w:r>
          </w:p>
        </w:tc>
        <w:tc>
          <w:tcPr>
            <w:tcW w:w="2126" w:type="dxa"/>
          </w:tcPr>
          <w:p w:rsidR="00FE70DC" w:rsidRPr="009723D5" w:rsidRDefault="00C0607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33</w:t>
            </w:r>
            <w:r w:rsidRPr="00C0607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14152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ТОО «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Рип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Газ»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Наладка котел, проходить испытания</w:t>
            </w:r>
          </w:p>
        </w:tc>
        <w:tc>
          <w:tcPr>
            <w:tcW w:w="1701" w:type="dxa"/>
          </w:tcPr>
          <w:p w:rsidR="00FE70DC" w:rsidRPr="009723D5" w:rsidRDefault="00B97D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7 7122 30 40 63</w:t>
            </w:r>
          </w:p>
        </w:tc>
        <w:tc>
          <w:tcPr>
            <w:tcW w:w="2126" w:type="dxa"/>
          </w:tcPr>
          <w:p w:rsidR="00FE70DC" w:rsidRPr="009723D5" w:rsidRDefault="00D86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6302">
              <w:rPr>
                <w:rFonts w:ascii="Times New Roman" w:hAnsi="Times New Roman" w:cs="Times New Roman"/>
                <w:sz w:val="18"/>
                <w:szCs w:val="18"/>
              </w:rPr>
              <w:t>310,7899533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ТОО «</w:t>
            </w: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>Caspian Refinery Group</w:t>
            </w: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Площадка строительства нефтяного терминала</w:t>
            </w:r>
          </w:p>
        </w:tc>
        <w:tc>
          <w:tcPr>
            <w:tcW w:w="1701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FE70DC" w:rsidRPr="009723D5" w:rsidRDefault="00D86302" w:rsidP="00D86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Pr="00D86302">
              <w:rPr>
                <w:rFonts w:ascii="Times New Roman" w:hAnsi="Times New Roman" w:cs="Times New Roman"/>
                <w:sz w:val="18"/>
                <w:szCs w:val="18"/>
              </w:rPr>
              <w:t>1479097334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ТОО «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НефтеСтройСервис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ЛТД»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Промышленно-гражданским строительством объектов нефтегазовой промышленности</w:t>
            </w:r>
          </w:p>
        </w:tc>
        <w:tc>
          <w:tcPr>
            <w:tcW w:w="1701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FE70DC" w:rsidRPr="009723D5" w:rsidRDefault="00D86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0,4065322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D86302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ТОО «Парк хранения сжиженного нефтяного газа»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Хранения сжиженного газа</w:t>
            </w:r>
          </w:p>
        </w:tc>
        <w:tc>
          <w:tcPr>
            <w:tcW w:w="1701" w:type="dxa"/>
          </w:tcPr>
          <w:p w:rsidR="00FE70DC" w:rsidRPr="009723D5" w:rsidRDefault="00B97D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7 7122 76 32 33</w:t>
            </w:r>
          </w:p>
        </w:tc>
        <w:tc>
          <w:tcPr>
            <w:tcW w:w="2126" w:type="dxa"/>
          </w:tcPr>
          <w:p w:rsidR="00FE70DC" w:rsidRPr="009723D5" w:rsidRDefault="00D86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0,039</w:t>
            </w:r>
            <w:r w:rsidRPr="00D86302">
              <w:rPr>
                <w:rFonts w:ascii="Times New Roman" w:hAnsi="Times New Roman" w:cs="Times New Roman"/>
                <w:sz w:val="18"/>
                <w:szCs w:val="18"/>
              </w:rPr>
              <w:t>68433834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ТОО «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Сенимди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Курылыс»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Строительство</w:t>
            </w:r>
          </w:p>
        </w:tc>
        <w:tc>
          <w:tcPr>
            <w:tcW w:w="1701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FE70DC" w:rsidRPr="009723D5" w:rsidRDefault="00C57B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0,749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ТОО «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Жылыой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Тазалык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Сбор, транспортировка, складирование и захоронение отходов производства и потребления на 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полигонеи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ТБО</w:t>
            </w:r>
          </w:p>
        </w:tc>
        <w:tc>
          <w:tcPr>
            <w:tcW w:w="1701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FE70DC" w:rsidRPr="009723D5" w:rsidRDefault="00C46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0,0094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C46DEE" w:rsidP="00C46D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46DE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C46DEE">
              <w:rPr>
                <w:rFonts w:ascii="Times New Roman" w:hAnsi="Times New Roman" w:cs="Times New Roman"/>
                <w:sz w:val="18"/>
                <w:szCs w:val="18"/>
              </w:rPr>
              <w:t>9202</w:t>
            </w: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ТОО «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Мунайлы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казахстан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Лицензию </w:t>
            </w:r>
            <w:proofErr w:type="gram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на право недропользования</w:t>
            </w:r>
            <w:proofErr w:type="gram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для разведки углеводородного сырья</w:t>
            </w:r>
          </w:p>
        </w:tc>
        <w:tc>
          <w:tcPr>
            <w:tcW w:w="1701" w:type="dxa"/>
          </w:tcPr>
          <w:p w:rsidR="00FE70DC" w:rsidRPr="009723D5" w:rsidRDefault="00C10E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7 7272 762859</w:t>
            </w:r>
          </w:p>
        </w:tc>
        <w:tc>
          <w:tcPr>
            <w:tcW w:w="2126" w:type="dxa"/>
          </w:tcPr>
          <w:p w:rsidR="00FE70DC" w:rsidRPr="009723D5" w:rsidRDefault="006876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0,975</w:t>
            </w:r>
            <w:r w:rsidRPr="00687691">
              <w:rPr>
                <w:rFonts w:ascii="Times New Roman" w:hAnsi="Times New Roman" w:cs="Times New Roman"/>
                <w:sz w:val="18"/>
                <w:szCs w:val="18"/>
              </w:rPr>
              <w:t>5651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ГУ «Жилищно-коммунального хозяйства, 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пассажирного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транспорта и автомобильных дорог 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Макатского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района»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E44D0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Размещением ТБО на неорганизованных свалках</w:t>
            </w:r>
          </w:p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6876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769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687691">
              <w:rPr>
                <w:rFonts w:ascii="Times New Roman" w:hAnsi="Times New Roman" w:cs="Times New Roman"/>
                <w:sz w:val="18"/>
                <w:szCs w:val="18"/>
              </w:rPr>
              <w:t>176</w:t>
            </w: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ТОО «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Каспиан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Констракшэн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Компани Лимитед»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  <w:t>Производство бетона и железбетонных изделии</w:t>
            </w:r>
          </w:p>
        </w:tc>
        <w:tc>
          <w:tcPr>
            <w:tcW w:w="1701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FE70DC" w:rsidRPr="009723D5" w:rsidRDefault="006876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0,073</w:t>
            </w:r>
            <w:r w:rsidRPr="00687691">
              <w:rPr>
                <w:rFonts w:ascii="Times New Roman" w:hAnsi="Times New Roman" w:cs="Times New Roman"/>
                <w:sz w:val="18"/>
                <w:szCs w:val="18"/>
              </w:rPr>
              <w:t>0110904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ТОО «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Исатайгазстройсервис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услуги по сбору и складированию отходов производства и потребления на полигоне ТБО</w:t>
            </w:r>
          </w:p>
        </w:tc>
        <w:tc>
          <w:tcPr>
            <w:tcW w:w="1701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6876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769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,284</w:t>
            </w:r>
            <w:r w:rsidRPr="0068769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ТОО «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Алматынефтехим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-А»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эксплуатация химических производств.</w:t>
            </w:r>
          </w:p>
        </w:tc>
        <w:tc>
          <w:tcPr>
            <w:tcW w:w="1701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FE70DC" w:rsidRPr="009723D5" w:rsidRDefault="00B859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595D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  <w:r w:rsidRPr="00B8595D">
              <w:rPr>
                <w:rFonts w:ascii="Times New Roman" w:hAnsi="Times New Roman" w:cs="Times New Roman"/>
                <w:sz w:val="18"/>
                <w:szCs w:val="18"/>
              </w:rPr>
              <w:t>785899903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  <w:t>АО «Олжа»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Ремонт и техническое обслуживание железнодорожных вагонов (ремонт подвижного состава железных дорог).</w:t>
            </w:r>
          </w:p>
        </w:tc>
        <w:tc>
          <w:tcPr>
            <w:tcW w:w="1701" w:type="dxa"/>
          </w:tcPr>
          <w:p w:rsidR="00FE70DC" w:rsidRPr="009723D5" w:rsidRDefault="00B97D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7 71237 73465</w:t>
            </w:r>
          </w:p>
        </w:tc>
        <w:tc>
          <w:tcPr>
            <w:tcW w:w="2126" w:type="dxa"/>
          </w:tcPr>
          <w:p w:rsidR="00B8595D" w:rsidRDefault="00B859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70DC" w:rsidRPr="009723D5" w:rsidRDefault="00B859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0,0140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  <w:t>ТОО «Мунай Сервис ЛТД»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Бурения и капитальный ремонт скважин</w:t>
            </w:r>
          </w:p>
        </w:tc>
        <w:tc>
          <w:tcPr>
            <w:tcW w:w="1701" w:type="dxa"/>
          </w:tcPr>
          <w:p w:rsidR="00FE70DC" w:rsidRPr="009723D5" w:rsidRDefault="00C10E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7 712377 24 76</w:t>
            </w:r>
          </w:p>
        </w:tc>
        <w:tc>
          <w:tcPr>
            <w:tcW w:w="2126" w:type="dxa"/>
          </w:tcPr>
          <w:p w:rsidR="00FE70DC" w:rsidRPr="009723D5" w:rsidRDefault="00B859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0,323</w:t>
            </w:r>
            <w:r w:rsidRPr="00B8595D">
              <w:rPr>
                <w:rFonts w:ascii="Times New Roman" w:hAnsi="Times New Roman" w:cs="Times New Roman"/>
                <w:sz w:val="18"/>
                <w:szCs w:val="18"/>
              </w:rPr>
              <w:t>885347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ТОО «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Темиржол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Курылыс-Атырау»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Строительство</w:t>
            </w:r>
          </w:p>
        </w:tc>
        <w:tc>
          <w:tcPr>
            <w:tcW w:w="1701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FE70DC" w:rsidRPr="009723D5" w:rsidRDefault="006A6F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0,163</w:t>
            </w:r>
            <w:r w:rsidRPr="006A6F63">
              <w:rPr>
                <w:rFonts w:ascii="Times New Roman" w:hAnsi="Times New Roman" w:cs="Times New Roman"/>
                <w:sz w:val="18"/>
                <w:szCs w:val="18"/>
              </w:rPr>
              <w:t>3523301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  <w:t>ТОО «Caspian Ecology»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  <w:t>Комплекс по обращению с отходами</w:t>
            </w:r>
          </w:p>
        </w:tc>
        <w:tc>
          <w:tcPr>
            <w:tcW w:w="1701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FE70DC" w:rsidRPr="009723D5" w:rsidRDefault="00C263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0,160</w:t>
            </w:r>
            <w:r w:rsidR="006A6F63" w:rsidRPr="006A6F63">
              <w:rPr>
                <w:rFonts w:ascii="Times New Roman" w:hAnsi="Times New Roman" w:cs="Times New Roman"/>
                <w:sz w:val="18"/>
                <w:szCs w:val="18"/>
              </w:rPr>
              <w:t>2113215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ar-SA"/>
              </w:rPr>
            </w:pP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ТОО</w:t>
            </w: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 xml:space="preserve"> «Caspian company of management and service property»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  <w:t>Оказание предпогрузочных подготовок железнодорожных вагонов для транспортировки серы.</w:t>
            </w:r>
          </w:p>
        </w:tc>
        <w:tc>
          <w:tcPr>
            <w:tcW w:w="1701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FE70DC" w:rsidRPr="009723D5" w:rsidRDefault="00D657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  <w:r w:rsidRPr="00D65726">
              <w:rPr>
                <w:rFonts w:ascii="Times New Roman" w:hAnsi="Times New Roman" w:cs="Times New Roman"/>
                <w:sz w:val="18"/>
                <w:szCs w:val="18"/>
              </w:rPr>
              <w:t>65751593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  <w:t>ТОО «ДорВестСтрой»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Производство, и реализация асфальтобетонной смеси</w:t>
            </w:r>
          </w:p>
        </w:tc>
        <w:tc>
          <w:tcPr>
            <w:tcW w:w="1701" w:type="dxa"/>
          </w:tcPr>
          <w:p w:rsidR="00FE70DC" w:rsidRPr="009723D5" w:rsidRDefault="000F54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7 7122 31 83 99</w:t>
            </w:r>
          </w:p>
        </w:tc>
        <w:tc>
          <w:tcPr>
            <w:tcW w:w="2126" w:type="dxa"/>
          </w:tcPr>
          <w:p w:rsidR="00FE70DC" w:rsidRPr="009723D5" w:rsidRDefault="00D657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0,070</w:t>
            </w:r>
            <w:r w:rsidRPr="00D65726">
              <w:rPr>
                <w:rFonts w:ascii="Times New Roman" w:hAnsi="Times New Roman" w:cs="Times New Roman"/>
                <w:sz w:val="18"/>
                <w:szCs w:val="18"/>
              </w:rPr>
              <w:t>807512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  <w:t>ТОО «ЕЛаман Ойл»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  <w:t>Капитальный  и текущий ремонт, испытание, скважин</w:t>
            </w:r>
          </w:p>
        </w:tc>
        <w:tc>
          <w:tcPr>
            <w:tcW w:w="1701" w:type="dxa"/>
          </w:tcPr>
          <w:p w:rsidR="00FE70DC" w:rsidRPr="009723D5" w:rsidRDefault="000F54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7122 76 36 16/19</w:t>
            </w:r>
          </w:p>
        </w:tc>
        <w:tc>
          <w:tcPr>
            <w:tcW w:w="2126" w:type="dxa"/>
          </w:tcPr>
          <w:p w:rsidR="00FE70DC" w:rsidRPr="009723D5" w:rsidRDefault="00FB2C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0,066</w:t>
            </w:r>
            <w:r w:rsidRPr="00FB2C98">
              <w:rPr>
                <w:rFonts w:ascii="Times New Roman" w:hAnsi="Times New Roman" w:cs="Times New Roman"/>
                <w:sz w:val="18"/>
                <w:szCs w:val="18"/>
              </w:rPr>
              <w:t>54758178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  <w:t>ТОО «Карат»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  <w:t>Является оказания услуг по проживанию для персонала разного уровня-от общежитий для рабочих до котеджных комплексов</w:t>
            </w:r>
          </w:p>
        </w:tc>
        <w:tc>
          <w:tcPr>
            <w:tcW w:w="1701" w:type="dxa"/>
          </w:tcPr>
          <w:p w:rsidR="00FE70DC" w:rsidRPr="009723D5" w:rsidRDefault="008A5D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7 7122950017</w:t>
            </w:r>
          </w:p>
        </w:tc>
        <w:tc>
          <w:tcPr>
            <w:tcW w:w="2126" w:type="dxa"/>
          </w:tcPr>
          <w:p w:rsidR="00FE70DC" w:rsidRPr="009723D5" w:rsidRDefault="00FB2C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0,109</w:t>
            </w:r>
            <w:r w:rsidRPr="00FB2C98">
              <w:rPr>
                <w:rFonts w:ascii="Times New Roman" w:hAnsi="Times New Roman" w:cs="Times New Roman"/>
                <w:sz w:val="18"/>
                <w:szCs w:val="18"/>
              </w:rPr>
              <w:t>0016</w:t>
            </w:r>
          </w:p>
        </w:tc>
        <w:tc>
          <w:tcPr>
            <w:tcW w:w="2268" w:type="dxa"/>
          </w:tcPr>
          <w:p w:rsidR="00FE70DC" w:rsidRPr="009723D5" w:rsidRDefault="00FB2C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2C9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B2C98">
              <w:rPr>
                <w:rFonts w:ascii="Times New Roman" w:hAnsi="Times New Roman" w:cs="Times New Roman"/>
                <w:sz w:val="18"/>
                <w:szCs w:val="18"/>
              </w:rPr>
              <w:t>501</w:t>
            </w: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ТОО «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Атырауинжстрой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» 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АБЗ</w:t>
            </w:r>
          </w:p>
        </w:tc>
        <w:tc>
          <w:tcPr>
            <w:tcW w:w="1701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FE70DC" w:rsidRPr="009723D5" w:rsidRDefault="00FB2C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0,167</w:t>
            </w:r>
            <w:r w:rsidRPr="00FB2C98">
              <w:rPr>
                <w:rFonts w:ascii="Times New Roman" w:hAnsi="Times New Roman" w:cs="Times New Roman"/>
                <w:sz w:val="18"/>
                <w:szCs w:val="18"/>
              </w:rPr>
              <w:t>4710671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ТОО «Металл Продукт»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Металлургический завод</w:t>
            </w:r>
          </w:p>
        </w:tc>
        <w:tc>
          <w:tcPr>
            <w:tcW w:w="1701" w:type="dxa"/>
          </w:tcPr>
          <w:p w:rsidR="00FE70DC" w:rsidRPr="009723D5" w:rsidRDefault="00C10E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7 71233757835</w:t>
            </w:r>
          </w:p>
        </w:tc>
        <w:tc>
          <w:tcPr>
            <w:tcW w:w="2126" w:type="dxa"/>
          </w:tcPr>
          <w:p w:rsidR="00FE70DC" w:rsidRPr="009723D5" w:rsidRDefault="00FB2C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0,013</w:t>
            </w:r>
            <w:r w:rsidRPr="00FB2C98">
              <w:rPr>
                <w:rFonts w:ascii="Times New Roman" w:hAnsi="Times New Roman" w:cs="Times New Roman"/>
                <w:sz w:val="18"/>
                <w:szCs w:val="18"/>
              </w:rPr>
              <w:t>24885838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rPr>
          <w:trHeight w:val="60"/>
        </w:trPr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:rsidR="00FE70DC" w:rsidRPr="009723D5" w:rsidRDefault="00FE70DC" w:rsidP="00FC2057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  <w:t>ТОО «Казахстан Каспиан Оффшор Индастриз»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  <w:t>Развитие казахстанского содержания нефтегазовой промышленности, интеграция новых технологий и перенос ценного опыта зарубежных компаний в нефтегазовый сектор РК</w:t>
            </w:r>
          </w:p>
        </w:tc>
        <w:tc>
          <w:tcPr>
            <w:tcW w:w="1701" w:type="dxa"/>
          </w:tcPr>
          <w:p w:rsidR="00FE70DC" w:rsidRPr="009723D5" w:rsidRDefault="008A5D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7 7122 763 610</w:t>
            </w:r>
          </w:p>
        </w:tc>
        <w:tc>
          <w:tcPr>
            <w:tcW w:w="2126" w:type="dxa"/>
          </w:tcPr>
          <w:p w:rsidR="00FE70DC" w:rsidRPr="009723D5" w:rsidRDefault="00FB2C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0,027</w:t>
            </w:r>
            <w:r w:rsidRPr="00FB2C98">
              <w:rPr>
                <w:rFonts w:ascii="Times New Roman" w:hAnsi="Times New Roman" w:cs="Times New Roman"/>
                <w:sz w:val="18"/>
                <w:szCs w:val="18"/>
              </w:rPr>
              <w:t>91950364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  <w:t>ТОО «</w:t>
            </w: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KAZPACO</w:t>
            </w: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  <w:t>АБЗ</w:t>
            </w:r>
          </w:p>
        </w:tc>
        <w:tc>
          <w:tcPr>
            <w:tcW w:w="1701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FE70DC" w:rsidRPr="009723D5" w:rsidRDefault="00FB2C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0,154</w:t>
            </w:r>
            <w:r w:rsidRPr="00FB2C98">
              <w:rPr>
                <w:rFonts w:ascii="Times New Roman" w:hAnsi="Times New Roman" w:cs="Times New Roman"/>
                <w:sz w:val="18"/>
                <w:szCs w:val="18"/>
              </w:rPr>
              <w:t>7225772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  <w:t>ТОО «Бургышы Сервис»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ar-SA"/>
              </w:rPr>
              <w:t>Бурение</w:t>
            </w:r>
          </w:p>
        </w:tc>
        <w:tc>
          <w:tcPr>
            <w:tcW w:w="1701" w:type="dxa"/>
          </w:tcPr>
          <w:p w:rsidR="00FE70DC" w:rsidRPr="009723D5" w:rsidRDefault="00CE3B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7 7122 325513</w:t>
            </w:r>
          </w:p>
        </w:tc>
        <w:tc>
          <w:tcPr>
            <w:tcW w:w="2126" w:type="dxa"/>
          </w:tcPr>
          <w:p w:rsidR="00FE70DC" w:rsidRPr="009723D5" w:rsidRDefault="00FB2C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0,028</w:t>
            </w:r>
            <w:r w:rsidRPr="00FB2C98">
              <w:rPr>
                <w:rFonts w:ascii="Times New Roman" w:hAnsi="Times New Roman" w:cs="Times New Roman"/>
                <w:sz w:val="18"/>
                <w:szCs w:val="18"/>
              </w:rPr>
              <w:t>44644646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  <w:t>Зулхашев Дарын Еркингалиевич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  <w:t>Полигон ТБО</w:t>
            </w:r>
          </w:p>
        </w:tc>
        <w:tc>
          <w:tcPr>
            <w:tcW w:w="1701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6A65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658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,595</w:t>
            </w:r>
            <w:r w:rsidRPr="006A658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  <w:t>ТОО «</w:t>
            </w: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Mobil.KZ</w:t>
            </w: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  <w:t>изготовление бетона, бетонных и железобетонных изделий.</w:t>
            </w:r>
          </w:p>
        </w:tc>
        <w:tc>
          <w:tcPr>
            <w:tcW w:w="1701" w:type="dxa"/>
          </w:tcPr>
          <w:p w:rsidR="00FE70DC" w:rsidRPr="009723D5" w:rsidRDefault="00C10E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7 7122 30 10 02</w:t>
            </w:r>
          </w:p>
        </w:tc>
        <w:tc>
          <w:tcPr>
            <w:tcW w:w="2126" w:type="dxa"/>
          </w:tcPr>
          <w:p w:rsidR="00FE70DC" w:rsidRPr="009723D5" w:rsidRDefault="006A65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0,010</w:t>
            </w:r>
            <w:r w:rsidRPr="006A6585">
              <w:rPr>
                <w:rFonts w:ascii="Times New Roman" w:hAnsi="Times New Roman" w:cs="Times New Roman"/>
                <w:sz w:val="18"/>
                <w:szCs w:val="18"/>
              </w:rPr>
              <w:t>4388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  <w:t>ТОО Транс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  <w:t>железнодорожных и транспортных услуг</w:t>
            </w:r>
          </w:p>
        </w:tc>
        <w:tc>
          <w:tcPr>
            <w:tcW w:w="1701" w:type="dxa"/>
          </w:tcPr>
          <w:p w:rsidR="00FE70DC" w:rsidRPr="009723D5" w:rsidRDefault="00B97D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7 71237 42408</w:t>
            </w:r>
          </w:p>
        </w:tc>
        <w:tc>
          <w:tcPr>
            <w:tcW w:w="2126" w:type="dxa"/>
          </w:tcPr>
          <w:p w:rsidR="00FE70DC" w:rsidRPr="009723D5" w:rsidRDefault="006A65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0,008</w:t>
            </w:r>
            <w:r w:rsidRPr="006A6585">
              <w:rPr>
                <w:rFonts w:ascii="Times New Roman" w:hAnsi="Times New Roman" w:cs="Times New Roman"/>
                <w:sz w:val="18"/>
                <w:szCs w:val="18"/>
              </w:rPr>
              <w:t>8647705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  <w:t>ТОО «Тас Жол»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  <w:t>изготовление и производство стальных конструкции, изделии и материалов (производство асфальтобетонных смесей) и строительно-монтажные работы.</w:t>
            </w:r>
          </w:p>
        </w:tc>
        <w:tc>
          <w:tcPr>
            <w:tcW w:w="1701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FE70DC" w:rsidRPr="009723D5" w:rsidRDefault="006A65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0,084</w:t>
            </w:r>
            <w:r w:rsidRPr="006A6585">
              <w:rPr>
                <w:rFonts w:ascii="Times New Roman" w:hAnsi="Times New Roman" w:cs="Times New Roman"/>
                <w:sz w:val="18"/>
                <w:szCs w:val="18"/>
              </w:rPr>
              <w:t>116907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ar-SA"/>
              </w:rPr>
            </w:pPr>
            <w:proofErr w:type="gramStart"/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ТОО</w:t>
            </w:r>
            <w:proofErr w:type="gramEnd"/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Caspian oil services management Incorporation Kazakhstan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  <w:t>Строительство</w:t>
            </w:r>
          </w:p>
        </w:tc>
        <w:tc>
          <w:tcPr>
            <w:tcW w:w="1701" w:type="dxa"/>
          </w:tcPr>
          <w:p w:rsidR="00FE70DC" w:rsidRPr="007D1D63" w:rsidRDefault="007D1D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7 7172 79 66 96</w:t>
            </w:r>
          </w:p>
        </w:tc>
        <w:tc>
          <w:tcPr>
            <w:tcW w:w="2126" w:type="dxa"/>
          </w:tcPr>
          <w:p w:rsidR="00FE70DC" w:rsidRPr="009723D5" w:rsidRDefault="006A658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75</w:t>
            </w:r>
            <w:r w:rsidRPr="006A658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65751593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ГУ «Жилищно-коммунального хозяйства, 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пассажирного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транспорта и автомобильных дорог 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Кзылкогинского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района»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  <w:t>Полигон ТБО</w:t>
            </w:r>
          </w:p>
        </w:tc>
        <w:tc>
          <w:tcPr>
            <w:tcW w:w="1701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6A65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6,656</w:t>
            </w: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ТОО «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Атырауколик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курылыс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proofErr w:type="spellStart"/>
            <w:proofErr w:type="gramStart"/>
            <w:r w:rsidRPr="009723D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Асфальто</w:t>
            </w:r>
            <w:proofErr w:type="spellEnd"/>
            <w:r w:rsidRPr="009723D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-бетонной</w:t>
            </w:r>
            <w:proofErr w:type="gramEnd"/>
            <w:r w:rsidRPr="009723D5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установки ДС -185</w:t>
            </w:r>
          </w:p>
        </w:tc>
        <w:tc>
          <w:tcPr>
            <w:tcW w:w="1701" w:type="dxa"/>
          </w:tcPr>
          <w:p w:rsidR="00FE70DC" w:rsidRPr="009723D5" w:rsidRDefault="00EF5E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7 7122 20 24 09</w:t>
            </w:r>
          </w:p>
        </w:tc>
        <w:tc>
          <w:tcPr>
            <w:tcW w:w="2126" w:type="dxa"/>
          </w:tcPr>
          <w:p w:rsidR="00FE70DC" w:rsidRPr="009723D5" w:rsidRDefault="006A65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0,005</w:t>
            </w:r>
            <w:r w:rsidRPr="006A6585">
              <w:rPr>
                <w:rFonts w:ascii="Times New Roman" w:hAnsi="Times New Roman" w:cs="Times New Roman"/>
                <w:sz w:val="18"/>
                <w:szCs w:val="18"/>
              </w:rPr>
              <w:t>118403001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ТОО «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Интеринж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-Алматы»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  <w:t>инженерные изыскания для</w:t>
            </w:r>
          </w:p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  <w:t>строительства, проведения лабораторного испытания бетона и грунтов,</w:t>
            </w:r>
          </w:p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  <w:t>внутритрубная диагностика магистральных газопроводов, нефтепроводов,</w:t>
            </w:r>
          </w:p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  <w:t>нефтепродуктопроводов</w:t>
            </w:r>
          </w:p>
        </w:tc>
        <w:tc>
          <w:tcPr>
            <w:tcW w:w="1701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FE70DC" w:rsidRPr="009723D5" w:rsidRDefault="006A65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0,002</w:t>
            </w:r>
            <w:r w:rsidRPr="006A6585">
              <w:rPr>
                <w:rFonts w:ascii="Times New Roman" w:hAnsi="Times New Roman" w:cs="Times New Roman"/>
                <w:sz w:val="18"/>
                <w:szCs w:val="18"/>
              </w:rPr>
              <w:t>797921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ТОО «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>Batys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 xml:space="preserve"> Petroleum</w:t>
            </w: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  <w:t>Обработка и подготовка цистерн под погрузку нефти и нефтепродуктов</w:t>
            </w:r>
          </w:p>
        </w:tc>
        <w:tc>
          <w:tcPr>
            <w:tcW w:w="1701" w:type="dxa"/>
          </w:tcPr>
          <w:p w:rsidR="00FE70DC" w:rsidRPr="009723D5" w:rsidRDefault="00CE3B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7 7122 956940</w:t>
            </w:r>
          </w:p>
        </w:tc>
        <w:tc>
          <w:tcPr>
            <w:tcW w:w="2126" w:type="dxa"/>
          </w:tcPr>
          <w:p w:rsidR="00FE70DC" w:rsidRPr="009723D5" w:rsidRDefault="006A65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0,207</w:t>
            </w:r>
            <w:r w:rsidRPr="006A6585">
              <w:rPr>
                <w:rFonts w:ascii="Times New Roman" w:hAnsi="Times New Roman" w:cs="Times New Roman"/>
                <w:sz w:val="18"/>
                <w:szCs w:val="18"/>
              </w:rPr>
              <w:t>4442821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ТОО «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Жайык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Б</w:t>
            </w:r>
            <w:r w:rsidR="006A658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етон Индустрия»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23D5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производство бетона и железобетонных изделий.</w:t>
            </w:r>
          </w:p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</w:p>
        </w:tc>
        <w:tc>
          <w:tcPr>
            <w:tcW w:w="1701" w:type="dxa"/>
          </w:tcPr>
          <w:p w:rsidR="00FE70DC" w:rsidRPr="009723D5" w:rsidRDefault="000F54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7 7273 88 16 26</w:t>
            </w:r>
          </w:p>
        </w:tc>
        <w:tc>
          <w:tcPr>
            <w:tcW w:w="2126" w:type="dxa"/>
          </w:tcPr>
          <w:p w:rsidR="00FE70DC" w:rsidRPr="009723D5" w:rsidRDefault="006A65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0,004</w:t>
            </w:r>
            <w:r w:rsidRPr="006A6585">
              <w:rPr>
                <w:rFonts w:ascii="Times New Roman" w:hAnsi="Times New Roman" w:cs="Times New Roman"/>
                <w:sz w:val="18"/>
                <w:szCs w:val="18"/>
              </w:rPr>
              <w:t>979896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6A6585" w:rsidP="009723D5">
            <w:pPr>
              <w:tabs>
                <w:tab w:val="left" w:pos="465"/>
                <w:tab w:val="left" w:pos="708"/>
                <w:tab w:val="left" w:pos="1416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</w:pPr>
            <w:r w:rsidRPr="006A658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  <w:t xml:space="preserve">ТОО Сервисная нефтяная компания Леопард 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Бурение, капитальный ремонт нефтяных скважин</w:t>
            </w:r>
          </w:p>
        </w:tc>
        <w:tc>
          <w:tcPr>
            <w:tcW w:w="1701" w:type="dxa"/>
          </w:tcPr>
          <w:p w:rsidR="00FE70DC" w:rsidRPr="009723D5" w:rsidRDefault="008A5D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7 7132 54 36 78</w:t>
            </w:r>
          </w:p>
        </w:tc>
        <w:tc>
          <w:tcPr>
            <w:tcW w:w="2126" w:type="dxa"/>
          </w:tcPr>
          <w:p w:rsidR="00FE70DC" w:rsidRPr="009723D5" w:rsidRDefault="006A65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0,012</w:t>
            </w:r>
            <w:r w:rsidRPr="006A6585">
              <w:rPr>
                <w:rFonts w:ascii="Times New Roman" w:hAnsi="Times New Roman" w:cs="Times New Roman"/>
                <w:sz w:val="18"/>
                <w:szCs w:val="18"/>
              </w:rPr>
              <w:t>53507696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tabs>
                <w:tab w:val="left" w:pos="465"/>
                <w:tab w:val="left" w:pos="708"/>
                <w:tab w:val="left" w:pos="1416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  <w:t>ТОО «Батыс Альянс Строй»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A12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производство и поставка</w:t>
            </w:r>
            <w:r w:rsidRPr="00A124C0">
              <w:rPr>
                <w:rFonts w:ascii="Times New Roman" w:hAnsi="Times New Roman" w:cs="Times New Roman"/>
                <w:sz w:val="18"/>
                <w:szCs w:val="18"/>
              </w:rPr>
              <w:t xml:space="preserve"> предварительно напряженных железобетонных изделий и конструкций, а также товарного бетона на строительные площадки объектов жилого и промышленного назначения.</w:t>
            </w:r>
          </w:p>
        </w:tc>
        <w:tc>
          <w:tcPr>
            <w:tcW w:w="1701" w:type="dxa"/>
          </w:tcPr>
          <w:p w:rsidR="00FE70DC" w:rsidRPr="009723D5" w:rsidRDefault="00CE3B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7 7122 50 80 20</w:t>
            </w:r>
          </w:p>
        </w:tc>
        <w:tc>
          <w:tcPr>
            <w:tcW w:w="2126" w:type="dxa"/>
          </w:tcPr>
          <w:p w:rsidR="00FE70DC" w:rsidRPr="009723D5" w:rsidRDefault="00A12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0,061</w:t>
            </w:r>
            <w:r w:rsidRPr="00A124C0">
              <w:rPr>
                <w:rFonts w:ascii="Times New Roman" w:hAnsi="Times New Roman" w:cs="Times New Roman"/>
                <w:sz w:val="18"/>
                <w:szCs w:val="18"/>
              </w:rPr>
              <w:t>354255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:rsidR="00FE70DC" w:rsidRPr="009723D5" w:rsidRDefault="00A124C0" w:rsidP="009723D5">
            <w:pPr>
              <w:tabs>
                <w:tab w:val="left" w:pos="465"/>
                <w:tab w:val="left" w:pos="708"/>
                <w:tab w:val="left" w:pos="1416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  <w:t>ТОО «Акпан»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E70DC" w:rsidRPr="009723D5" w:rsidRDefault="00EF5E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7 7132 40 28 59</w:t>
            </w:r>
          </w:p>
        </w:tc>
        <w:tc>
          <w:tcPr>
            <w:tcW w:w="2126" w:type="dxa"/>
          </w:tcPr>
          <w:p w:rsidR="00FE70DC" w:rsidRPr="009723D5" w:rsidRDefault="00A12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0,111</w:t>
            </w:r>
            <w:r w:rsidRPr="00A124C0">
              <w:rPr>
                <w:rFonts w:ascii="Times New Roman" w:hAnsi="Times New Roman" w:cs="Times New Roman"/>
                <w:sz w:val="18"/>
                <w:szCs w:val="18"/>
              </w:rPr>
              <w:t>0027442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:rsidR="00FE70DC" w:rsidRPr="009723D5" w:rsidRDefault="00A124C0" w:rsidP="009723D5">
            <w:pPr>
              <w:tabs>
                <w:tab w:val="left" w:pos="465"/>
                <w:tab w:val="left" w:pos="708"/>
                <w:tab w:val="left" w:pos="1416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  <w:t>АО «СЗТК «Мунай тас»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  <w:t>Транспортировка товарный нефти</w:t>
            </w:r>
          </w:p>
        </w:tc>
        <w:tc>
          <w:tcPr>
            <w:tcW w:w="1701" w:type="dxa"/>
          </w:tcPr>
          <w:p w:rsidR="00FE70DC" w:rsidRPr="009723D5" w:rsidRDefault="00C10E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7 7273 12 22 12</w:t>
            </w:r>
          </w:p>
        </w:tc>
        <w:tc>
          <w:tcPr>
            <w:tcW w:w="2126" w:type="dxa"/>
          </w:tcPr>
          <w:p w:rsidR="00FE70DC" w:rsidRPr="009723D5" w:rsidRDefault="00A12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0,007</w:t>
            </w:r>
            <w:r w:rsidRPr="00A124C0">
              <w:rPr>
                <w:rFonts w:ascii="Times New Roman" w:hAnsi="Times New Roman" w:cs="Times New Roman"/>
                <w:sz w:val="18"/>
                <w:szCs w:val="18"/>
              </w:rPr>
              <w:t>54461315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tabs>
                <w:tab w:val="left" w:pos="465"/>
                <w:tab w:val="left" w:pos="543"/>
                <w:tab w:val="left" w:pos="1770"/>
              </w:tabs>
              <w:suppressAutoHyphens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  <w:tab/>
            </w: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  <w:tab/>
              <w:t>ТОО</w:t>
            </w:r>
            <w:r w:rsidR="00A124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  <w:t xml:space="preserve"> «Direct Construction Service»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Домостроительный комбинат</w:t>
            </w:r>
          </w:p>
        </w:tc>
        <w:tc>
          <w:tcPr>
            <w:tcW w:w="1701" w:type="dxa"/>
          </w:tcPr>
          <w:p w:rsidR="00FE70DC" w:rsidRPr="009723D5" w:rsidRDefault="000F54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7 7122 26 80 72</w:t>
            </w:r>
          </w:p>
        </w:tc>
        <w:tc>
          <w:tcPr>
            <w:tcW w:w="2126" w:type="dxa"/>
          </w:tcPr>
          <w:p w:rsidR="00FE70DC" w:rsidRPr="009723D5" w:rsidRDefault="00A12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0,069</w:t>
            </w:r>
            <w:r w:rsidRPr="00A124C0">
              <w:rPr>
                <w:rFonts w:ascii="Times New Roman" w:hAnsi="Times New Roman" w:cs="Times New Roman"/>
                <w:sz w:val="18"/>
                <w:szCs w:val="18"/>
              </w:rPr>
              <w:t>9822312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:rsidR="00FE70DC" w:rsidRPr="009723D5" w:rsidRDefault="00A124C0" w:rsidP="009723D5">
            <w:pPr>
              <w:tabs>
                <w:tab w:val="left" w:pos="465"/>
                <w:tab w:val="left" w:pos="1770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  <w:t>ТОО «Казкомсервис»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  <w:t>Участок резки металлолома</w:t>
            </w:r>
          </w:p>
        </w:tc>
        <w:tc>
          <w:tcPr>
            <w:tcW w:w="1701" w:type="dxa"/>
          </w:tcPr>
          <w:p w:rsidR="00FE70DC" w:rsidRPr="009723D5" w:rsidRDefault="007D1D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7 7122 45 74 36</w:t>
            </w:r>
          </w:p>
        </w:tc>
        <w:tc>
          <w:tcPr>
            <w:tcW w:w="2126" w:type="dxa"/>
          </w:tcPr>
          <w:p w:rsidR="00FE70DC" w:rsidRPr="009723D5" w:rsidRDefault="00A12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0,120</w:t>
            </w:r>
            <w:r w:rsidRPr="00A124C0">
              <w:rPr>
                <w:rFonts w:ascii="Times New Roman" w:hAnsi="Times New Roman" w:cs="Times New Roman"/>
                <w:sz w:val="18"/>
                <w:szCs w:val="18"/>
              </w:rPr>
              <w:t>072327887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tabs>
                <w:tab w:val="left" w:pos="465"/>
                <w:tab w:val="left" w:pos="1770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  <w:t>ТОО «Ар-Три»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  <w:t>Полигон ТБО</w:t>
            </w:r>
          </w:p>
        </w:tc>
        <w:tc>
          <w:tcPr>
            <w:tcW w:w="1701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E128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282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E1282D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:rsidR="00FE70DC" w:rsidRPr="009723D5" w:rsidRDefault="00E1282D" w:rsidP="00E1282D">
            <w:pPr>
              <w:tabs>
                <w:tab w:val="left" w:pos="465"/>
                <w:tab w:val="left" w:pos="1770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  <w:t>ТОО Аскер Мунай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  <w:t>м/я Каратобе-Бурбайтал, Жамбай</w:t>
            </w:r>
          </w:p>
        </w:tc>
        <w:tc>
          <w:tcPr>
            <w:tcW w:w="1701" w:type="dxa"/>
          </w:tcPr>
          <w:p w:rsidR="00FE70DC" w:rsidRPr="009723D5" w:rsidRDefault="00CE3B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7 727 3901120</w:t>
            </w:r>
          </w:p>
        </w:tc>
        <w:tc>
          <w:tcPr>
            <w:tcW w:w="2126" w:type="dxa"/>
          </w:tcPr>
          <w:p w:rsidR="00FE70DC" w:rsidRPr="009723D5" w:rsidRDefault="00E128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0,246</w:t>
            </w:r>
            <w:r w:rsidRPr="00E1282D">
              <w:rPr>
                <w:rFonts w:ascii="Times New Roman" w:hAnsi="Times New Roman" w:cs="Times New Roman"/>
                <w:sz w:val="18"/>
                <w:szCs w:val="18"/>
              </w:rPr>
              <w:t>8967682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tabs>
                <w:tab w:val="left" w:pos="465"/>
                <w:tab w:val="left" w:pos="1770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  <w:t>ТОО «Үшконыр Бұрғылау Сервистік Компаниясы»</w:t>
            </w:r>
          </w:p>
          <w:p w:rsidR="00FE70DC" w:rsidRPr="009723D5" w:rsidRDefault="00FE70DC" w:rsidP="009723D5">
            <w:pPr>
              <w:tabs>
                <w:tab w:val="left" w:pos="465"/>
                <w:tab w:val="left" w:pos="1770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</w:pP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Бурение, капитальный ремонт нефтяных скважин</w:t>
            </w:r>
          </w:p>
        </w:tc>
        <w:tc>
          <w:tcPr>
            <w:tcW w:w="1701" w:type="dxa"/>
          </w:tcPr>
          <w:p w:rsidR="00FE70DC" w:rsidRPr="009723D5" w:rsidRDefault="00B97D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7 7122 51 85 31</w:t>
            </w:r>
          </w:p>
        </w:tc>
        <w:tc>
          <w:tcPr>
            <w:tcW w:w="2126" w:type="dxa"/>
          </w:tcPr>
          <w:p w:rsidR="00FE70DC" w:rsidRPr="009723D5" w:rsidRDefault="00E128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0,097</w:t>
            </w:r>
            <w:r w:rsidRPr="00E1282D">
              <w:rPr>
                <w:rFonts w:ascii="Times New Roman" w:hAnsi="Times New Roman" w:cs="Times New Roman"/>
                <w:sz w:val="18"/>
                <w:szCs w:val="18"/>
              </w:rPr>
              <w:t>37770176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tabs>
                <w:tab w:val="left" w:pos="465"/>
                <w:tab w:val="left" w:pos="1770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  <w:t>ТОО «Атыраугидрогеология»</w:t>
            </w:r>
          </w:p>
          <w:p w:rsidR="00FE70DC" w:rsidRPr="009723D5" w:rsidRDefault="00FE70DC" w:rsidP="009723D5">
            <w:pPr>
              <w:tabs>
                <w:tab w:val="left" w:pos="465"/>
                <w:tab w:val="left" w:pos="1770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</w:pP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Бурение, капитальный ремонт нефтяных и газовых скважин</w:t>
            </w:r>
          </w:p>
        </w:tc>
        <w:tc>
          <w:tcPr>
            <w:tcW w:w="1701" w:type="dxa"/>
          </w:tcPr>
          <w:p w:rsidR="00FE70DC" w:rsidRPr="009723D5" w:rsidRDefault="00EF5E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7 7122 39 18 54</w:t>
            </w:r>
          </w:p>
        </w:tc>
        <w:tc>
          <w:tcPr>
            <w:tcW w:w="2126" w:type="dxa"/>
          </w:tcPr>
          <w:p w:rsidR="00FE70DC" w:rsidRPr="009723D5" w:rsidRDefault="00E128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0,097</w:t>
            </w:r>
            <w:r w:rsidRPr="00E1282D">
              <w:rPr>
                <w:rFonts w:ascii="Times New Roman" w:hAnsi="Times New Roman" w:cs="Times New Roman"/>
                <w:sz w:val="18"/>
                <w:szCs w:val="18"/>
              </w:rPr>
              <w:t>37770176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1148E1" w:rsidP="009723D5">
            <w:pPr>
              <w:tabs>
                <w:tab w:val="left" w:pos="465"/>
                <w:tab w:val="left" w:pos="1770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  <w:t>Амангалиев Талгат Юриевич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  <w:t>Полигон ТБО</w:t>
            </w:r>
          </w:p>
        </w:tc>
        <w:tc>
          <w:tcPr>
            <w:tcW w:w="1701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1148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148E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1148E1">
              <w:rPr>
                <w:rFonts w:ascii="Times New Roman" w:hAnsi="Times New Roman" w:cs="Times New Roman"/>
                <w:sz w:val="18"/>
                <w:szCs w:val="18"/>
              </w:rPr>
              <w:t>679</w:t>
            </w: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:rsidR="00FE70DC" w:rsidRPr="009723D5" w:rsidRDefault="001148E1" w:rsidP="009723D5">
            <w:pPr>
              <w:tabs>
                <w:tab w:val="left" w:pos="465"/>
                <w:tab w:val="left" w:pos="1770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  <w:t>ТОО «АВС-Лимитед»</w:t>
            </w:r>
          </w:p>
          <w:p w:rsidR="00FE70DC" w:rsidRPr="009723D5" w:rsidRDefault="00FE70DC" w:rsidP="009723D5">
            <w:pPr>
              <w:tabs>
                <w:tab w:val="left" w:pos="465"/>
                <w:tab w:val="left" w:pos="1770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</w:pP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  <w:t>Строительство автодорога</w:t>
            </w:r>
          </w:p>
        </w:tc>
        <w:tc>
          <w:tcPr>
            <w:tcW w:w="1701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FE70DC" w:rsidRPr="009723D5" w:rsidRDefault="00BB75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0,287</w:t>
            </w:r>
            <w:r w:rsidRPr="00BB75B0">
              <w:rPr>
                <w:rFonts w:ascii="Times New Roman" w:hAnsi="Times New Roman" w:cs="Times New Roman"/>
                <w:sz w:val="18"/>
                <w:szCs w:val="18"/>
              </w:rPr>
              <w:t>92171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tabs>
                <w:tab w:val="left" w:pos="465"/>
                <w:tab w:val="left" w:pos="1770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ТОО «Фирма 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Алмэкс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Плюс»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tabs>
                <w:tab w:val="left" w:pos="465"/>
                <w:tab w:val="left" w:pos="1770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ТОО «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Зейнеп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Темир Бетон»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Бетонно-смесительный цех</w:t>
            </w:r>
          </w:p>
        </w:tc>
        <w:tc>
          <w:tcPr>
            <w:tcW w:w="1701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FE70DC" w:rsidRPr="009723D5" w:rsidRDefault="00BB75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0,009</w:t>
            </w:r>
            <w:r w:rsidRPr="00BB75B0">
              <w:rPr>
                <w:rFonts w:ascii="Times New Roman" w:hAnsi="Times New Roman" w:cs="Times New Roman"/>
                <w:sz w:val="18"/>
                <w:szCs w:val="18"/>
              </w:rPr>
              <w:t>1220523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tabs>
                <w:tab w:val="left" w:pos="465"/>
                <w:tab w:val="left" w:pos="1770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  <w:t>ТОО «Батыс Дриллинг Сервис Компани»</w:t>
            </w:r>
          </w:p>
          <w:p w:rsidR="00FE70DC" w:rsidRPr="009723D5" w:rsidRDefault="00FE70DC" w:rsidP="009723D5">
            <w:pPr>
              <w:tabs>
                <w:tab w:val="left" w:pos="465"/>
                <w:tab w:val="left" w:pos="1770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</w:pP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Бурение, капитальный ремонт нефтяных скважин</w:t>
            </w:r>
          </w:p>
        </w:tc>
        <w:tc>
          <w:tcPr>
            <w:tcW w:w="1701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FE70DC" w:rsidRPr="009723D5" w:rsidRDefault="00BB75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0,093</w:t>
            </w:r>
            <w:r w:rsidRPr="00BB75B0">
              <w:rPr>
                <w:rFonts w:ascii="Times New Roman" w:hAnsi="Times New Roman" w:cs="Times New Roman"/>
                <w:sz w:val="18"/>
                <w:szCs w:val="18"/>
              </w:rPr>
              <w:t>15044312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tabs>
                <w:tab w:val="left" w:pos="465"/>
                <w:tab w:val="left" w:pos="1770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  <w:t>ТОО «Юго-Восточная сервисная группа»</w:t>
            </w:r>
          </w:p>
          <w:p w:rsidR="00FE70DC" w:rsidRPr="009723D5" w:rsidRDefault="00FE70DC" w:rsidP="009723D5">
            <w:pPr>
              <w:tabs>
                <w:tab w:val="left" w:pos="465"/>
                <w:tab w:val="left" w:pos="1770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</w:pP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Бурение, капитальный ремонт нефтяных и газовых скважин</w:t>
            </w:r>
          </w:p>
        </w:tc>
        <w:tc>
          <w:tcPr>
            <w:tcW w:w="1701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FE70DC" w:rsidRPr="009723D5" w:rsidRDefault="00BB75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0,205</w:t>
            </w:r>
            <w:r w:rsidRPr="00BB75B0">
              <w:rPr>
                <w:rFonts w:ascii="Times New Roman" w:hAnsi="Times New Roman" w:cs="Times New Roman"/>
                <w:sz w:val="18"/>
                <w:szCs w:val="18"/>
              </w:rPr>
              <w:t>329299739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tabs>
                <w:tab w:val="left" w:pos="465"/>
                <w:tab w:val="left" w:pos="1770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  <w:t>ТОО «Рауан Налко»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      Изготовления 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химреагент</w:t>
            </w:r>
            <w:proofErr w:type="spellEnd"/>
          </w:p>
        </w:tc>
        <w:tc>
          <w:tcPr>
            <w:tcW w:w="1701" w:type="dxa"/>
          </w:tcPr>
          <w:p w:rsidR="00FE70DC" w:rsidRPr="009723D5" w:rsidRDefault="00B97D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7 7122 307 000</w:t>
            </w:r>
          </w:p>
        </w:tc>
        <w:tc>
          <w:tcPr>
            <w:tcW w:w="2126" w:type="dxa"/>
          </w:tcPr>
          <w:p w:rsidR="00FE70DC" w:rsidRPr="009723D5" w:rsidRDefault="00BB75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0,042</w:t>
            </w:r>
            <w:r w:rsidRPr="00BB75B0">
              <w:rPr>
                <w:rFonts w:ascii="Times New Roman" w:hAnsi="Times New Roman" w:cs="Times New Roman"/>
                <w:sz w:val="18"/>
                <w:szCs w:val="18"/>
              </w:rPr>
              <w:t>69664774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tabs>
                <w:tab w:val="left" w:pos="465"/>
                <w:tab w:val="left" w:pos="1770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ar-SA"/>
              </w:rPr>
            </w:pP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  <w:t xml:space="preserve">ТОО </w:t>
            </w: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Smart-Oil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разведочное бурение, исследование и ремонт поисково-разведочных и эксплуатационных скважин (</w:t>
            </w:r>
            <w:proofErr w:type="gramStart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нефтяные</w:t>
            </w:r>
            <w:proofErr w:type="gramEnd"/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и газовые).</w:t>
            </w:r>
          </w:p>
        </w:tc>
        <w:tc>
          <w:tcPr>
            <w:tcW w:w="1701" w:type="dxa"/>
          </w:tcPr>
          <w:p w:rsidR="00FE70DC" w:rsidRPr="009723D5" w:rsidRDefault="00B97D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7 7252 44 31 52</w:t>
            </w:r>
          </w:p>
        </w:tc>
        <w:tc>
          <w:tcPr>
            <w:tcW w:w="2126" w:type="dxa"/>
          </w:tcPr>
          <w:p w:rsidR="00FE70DC" w:rsidRPr="009723D5" w:rsidRDefault="002A04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0,145</w:t>
            </w:r>
            <w:r w:rsidRPr="002A0447">
              <w:rPr>
                <w:rFonts w:ascii="Times New Roman" w:hAnsi="Times New Roman" w:cs="Times New Roman"/>
                <w:sz w:val="18"/>
                <w:szCs w:val="18"/>
              </w:rPr>
              <w:t>6241371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tabs>
                <w:tab w:val="left" w:pos="465"/>
                <w:tab w:val="left" w:pos="1770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  <w:t>ТОО «Доссор-Сервис»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  <w:t>Строительство</w:t>
            </w:r>
          </w:p>
        </w:tc>
        <w:tc>
          <w:tcPr>
            <w:tcW w:w="1701" w:type="dxa"/>
          </w:tcPr>
          <w:p w:rsidR="00FE70DC" w:rsidRPr="009723D5" w:rsidRDefault="00CE3B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7 7122 956921</w:t>
            </w:r>
          </w:p>
        </w:tc>
        <w:tc>
          <w:tcPr>
            <w:tcW w:w="2126" w:type="dxa"/>
          </w:tcPr>
          <w:p w:rsidR="00FE70DC" w:rsidRPr="009723D5" w:rsidRDefault="002A04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0,138</w:t>
            </w:r>
            <w:r w:rsidRPr="002A0447">
              <w:rPr>
                <w:rFonts w:ascii="Times New Roman" w:hAnsi="Times New Roman" w:cs="Times New Roman"/>
                <w:sz w:val="18"/>
                <w:szCs w:val="18"/>
              </w:rPr>
              <w:t>5488165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tabs>
                <w:tab w:val="left" w:pos="465"/>
                <w:tab w:val="left" w:pos="1770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  <w:t>ТОО «Сагиз Интер 1937»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капитальный и подземный ремонт скважин.</w:t>
            </w:r>
          </w:p>
        </w:tc>
        <w:tc>
          <w:tcPr>
            <w:tcW w:w="1701" w:type="dxa"/>
          </w:tcPr>
          <w:p w:rsidR="00FE70DC" w:rsidRPr="009723D5" w:rsidRDefault="00B97D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7 7122 3081 98</w:t>
            </w:r>
          </w:p>
        </w:tc>
        <w:tc>
          <w:tcPr>
            <w:tcW w:w="2126" w:type="dxa"/>
          </w:tcPr>
          <w:p w:rsidR="00FE70DC" w:rsidRPr="009723D5" w:rsidRDefault="002A04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0,062</w:t>
            </w:r>
            <w:r w:rsidRPr="002A0447">
              <w:rPr>
                <w:rFonts w:ascii="Times New Roman" w:hAnsi="Times New Roman" w:cs="Times New Roman"/>
                <w:sz w:val="18"/>
                <w:szCs w:val="18"/>
              </w:rPr>
              <w:t>82337174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  <w:t>ТОО «Транс Ойл Терминал»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  <w:t>Услуги по сбору, хранению и отгрузке нефти</w:t>
            </w:r>
          </w:p>
        </w:tc>
        <w:tc>
          <w:tcPr>
            <w:tcW w:w="1701" w:type="dxa"/>
          </w:tcPr>
          <w:p w:rsidR="00FE70DC" w:rsidRPr="009723D5" w:rsidRDefault="00B97D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7 7122 76 32 65</w:t>
            </w:r>
          </w:p>
        </w:tc>
        <w:tc>
          <w:tcPr>
            <w:tcW w:w="2126" w:type="dxa"/>
          </w:tcPr>
          <w:p w:rsidR="00FE70DC" w:rsidRPr="009723D5" w:rsidRDefault="000F7D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0,173</w:t>
            </w:r>
            <w:r w:rsidRPr="000F7DE8">
              <w:rPr>
                <w:rFonts w:ascii="Times New Roman" w:hAnsi="Times New Roman" w:cs="Times New Roman"/>
                <w:sz w:val="18"/>
                <w:szCs w:val="18"/>
              </w:rPr>
              <w:t>28392475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  <w:t>ТОО «</w:t>
            </w: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ar-SA"/>
              </w:rPr>
              <w:t>Oil Le Roy</w:t>
            </w: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  <w:t>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  <w:t>складирование и хранение нефтепродуктов.</w:t>
            </w:r>
          </w:p>
        </w:tc>
        <w:tc>
          <w:tcPr>
            <w:tcW w:w="1701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FE70DC" w:rsidRPr="009723D5" w:rsidRDefault="000F7D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0,014</w:t>
            </w:r>
            <w:r w:rsidRPr="000F7DE8">
              <w:rPr>
                <w:rFonts w:ascii="Times New Roman" w:hAnsi="Times New Roman" w:cs="Times New Roman"/>
                <w:sz w:val="18"/>
                <w:szCs w:val="18"/>
              </w:rPr>
              <w:t>320543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  <w:t>ИП Алиев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  <w:t xml:space="preserve">Кирпичный цех </w:t>
            </w:r>
          </w:p>
        </w:tc>
        <w:tc>
          <w:tcPr>
            <w:tcW w:w="1701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FE70DC" w:rsidRPr="009723D5" w:rsidRDefault="00F96F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0,001</w:t>
            </w:r>
            <w:r w:rsidRPr="00F96FF3">
              <w:rPr>
                <w:rFonts w:ascii="Times New Roman" w:hAnsi="Times New Roman" w:cs="Times New Roman"/>
                <w:sz w:val="18"/>
                <w:szCs w:val="18"/>
              </w:rPr>
              <w:t>264496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  <w:t>ТОО «Даларо/Оверсиз/Лимитед»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  <w:t>линия по производству пенополистирольных плит АКП-2 и линия АКП-2.02 производства композитной арматуры</w:t>
            </w:r>
          </w:p>
        </w:tc>
        <w:tc>
          <w:tcPr>
            <w:tcW w:w="1701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FE70DC" w:rsidRPr="009723D5" w:rsidRDefault="00F96F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0,001</w:t>
            </w:r>
            <w:r w:rsidRPr="00F96FF3">
              <w:rPr>
                <w:rFonts w:ascii="Times New Roman" w:hAnsi="Times New Roman" w:cs="Times New Roman"/>
                <w:sz w:val="18"/>
                <w:szCs w:val="18"/>
              </w:rPr>
              <w:t>589583134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  <w:t>ТОО КМГ Нейборс ДриллингКомпани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7128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КРС</w:t>
            </w:r>
          </w:p>
        </w:tc>
        <w:tc>
          <w:tcPr>
            <w:tcW w:w="1701" w:type="dxa"/>
          </w:tcPr>
          <w:p w:rsidR="00FE70DC" w:rsidRPr="009723D5" w:rsidRDefault="003C5D9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7 7122 900 901</w:t>
            </w:r>
          </w:p>
        </w:tc>
        <w:tc>
          <w:tcPr>
            <w:tcW w:w="2126" w:type="dxa"/>
          </w:tcPr>
          <w:p w:rsidR="00FE70DC" w:rsidRPr="009723D5" w:rsidRDefault="007128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287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,056</w:t>
            </w:r>
            <w:r w:rsidRPr="0071287F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  <w:t>ТОО «Ocean Petroleum»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A273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73B3">
              <w:rPr>
                <w:rFonts w:ascii="Times New Roman" w:hAnsi="Times New Roman" w:cs="Times New Roman"/>
                <w:sz w:val="18"/>
                <w:szCs w:val="18"/>
              </w:rPr>
              <w:t>разведка углеводородного сырья</w:t>
            </w:r>
          </w:p>
        </w:tc>
        <w:tc>
          <w:tcPr>
            <w:tcW w:w="1701" w:type="dxa"/>
          </w:tcPr>
          <w:p w:rsidR="00FE70DC" w:rsidRPr="009723D5" w:rsidRDefault="00B97D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87252 548765</w:t>
            </w:r>
          </w:p>
        </w:tc>
        <w:tc>
          <w:tcPr>
            <w:tcW w:w="2126" w:type="dxa"/>
          </w:tcPr>
          <w:p w:rsidR="00FE70DC" w:rsidRPr="009723D5" w:rsidRDefault="00C352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0,015</w:t>
            </w:r>
            <w:r w:rsidRPr="00C35294">
              <w:rPr>
                <w:rFonts w:ascii="Times New Roman" w:hAnsi="Times New Roman" w:cs="Times New Roman"/>
                <w:sz w:val="18"/>
                <w:szCs w:val="18"/>
              </w:rPr>
              <w:t>32747232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  <w:t>ТОО «Petro Export»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  <w:t xml:space="preserve">производство, хранение, компаундирование и продажа нефтепродуктов, очистка РВС и </w:t>
            </w: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  <w:lastRenderedPageBreak/>
              <w:t>вагона цистерн от донных отложений.</w:t>
            </w:r>
          </w:p>
        </w:tc>
        <w:tc>
          <w:tcPr>
            <w:tcW w:w="1701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FE70DC" w:rsidRPr="009723D5" w:rsidRDefault="00A273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0,168</w:t>
            </w:r>
            <w:r w:rsidRPr="00A273B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  <w:t>Филиал ТОО «Integra Construction KZ» - «Западная дирекция»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A273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73B3">
              <w:rPr>
                <w:rFonts w:ascii="Times New Roman" w:hAnsi="Times New Roman" w:cs="Times New Roman"/>
                <w:sz w:val="18"/>
                <w:szCs w:val="18"/>
              </w:rPr>
              <w:t>строительство новых железнодорожных путей, работы по реконструкции, капитальному и среднему ремонту железнодорожных путей.</w:t>
            </w:r>
          </w:p>
        </w:tc>
        <w:tc>
          <w:tcPr>
            <w:tcW w:w="1701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FE70DC" w:rsidRPr="009723D5" w:rsidRDefault="00A273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0,003</w:t>
            </w:r>
            <w:r w:rsidRPr="00A273B3">
              <w:rPr>
                <w:rFonts w:ascii="Times New Roman" w:hAnsi="Times New Roman" w:cs="Times New Roman"/>
                <w:sz w:val="18"/>
                <w:szCs w:val="18"/>
              </w:rPr>
              <w:t>9693479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A273B3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  <w:t>ТОО "Полимер Продакшн"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  <w:t>производство нефтехимической полимерной продукции (биаксально-ориентированной полипропиленовой пленки, полиэтиленовой пленки, полипропиленовых мешков).</w:t>
            </w:r>
          </w:p>
        </w:tc>
        <w:tc>
          <w:tcPr>
            <w:tcW w:w="1701" w:type="dxa"/>
          </w:tcPr>
          <w:p w:rsidR="00FE70DC" w:rsidRPr="009723D5" w:rsidRDefault="00B97D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7 7122 766 266</w:t>
            </w:r>
          </w:p>
        </w:tc>
        <w:tc>
          <w:tcPr>
            <w:tcW w:w="2126" w:type="dxa"/>
          </w:tcPr>
          <w:p w:rsidR="00FE70DC" w:rsidRPr="009723D5" w:rsidRDefault="002963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Pr="002963EF">
              <w:rPr>
                <w:rFonts w:ascii="Times New Roman" w:hAnsi="Times New Roman" w:cs="Times New Roman"/>
                <w:sz w:val="18"/>
                <w:szCs w:val="18"/>
              </w:rPr>
              <w:t>1339337919</w:t>
            </w:r>
          </w:p>
        </w:tc>
        <w:tc>
          <w:tcPr>
            <w:tcW w:w="2268" w:type="dxa"/>
          </w:tcPr>
          <w:p w:rsidR="00FE70DC" w:rsidRPr="009723D5" w:rsidRDefault="002963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63EF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  <w:r w:rsidRPr="002963EF">
              <w:rPr>
                <w:rFonts w:ascii="Times New Roman" w:hAnsi="Times New Roman" w:cs="Times New Roman"/>
                <w:sz w:val="18"/>
                <w:szCs w:val="18"/>
              </w:rPr>
              <w:t>426</w:t>
            </w: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  <w:t>ТОО Батыс Мунай С групп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  <w:t>капитальный ремонт и бурение нефтяных скважин с использованием высокопроизводительного оборудования и технологии.</w:t>
            </w:r>
          </w:p>
        </w:tc>
        <w:tc>
          <w:tcPr>
            <w:tcW w:w="1701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FE70DC" w:rsidRPr="009723D5" w:rsidRDefault="002963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0,160</w:t>
            </w:r>
            <w:r w:rsidRPr="002963EF">
              <w:rPr>
                <w:rFonts w:ascii="Times New Roman" w:hAnsi="Times New Roman" w:cs="Times New Roman"/>
                <w:sz w:val="18"/>
                <w:szCs w:val="18"/>
              </w:rPr>
              <w:t>6172612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  <w:t>ТОО «Алстрон»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2963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63EF">
              <w:rPr>
                <w:rFonts w:ascii="Times New Roman" w:hAnsi="Times New Roman" w:cs="Times New Roman"/>
                <w:sz w:val="18"/>
                <w:szCs w:val="18"/>
              </w:rPr>
              <w:t>опытно-промышленные работы</w:t>
            </w:r>
          </w:p>
        </w:tc>
        <w:tc>
          <w:tcPr>
            <w:tcW w:w="1701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FE70DC" w:rsidRPr="009723D5" w:rsidRDefault="002963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63EF"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  <w:r w:rsidRPr="002963EF">
              <w:rPr>
                <w:rFonts w:ascii="Times New Roman" w:hAnsi="Times New Roman" w:cs="Times New Roman"/>
                <w:sz w:val="18"/>
                <w:szCs w:val="18"/>
              </w:rPr>
              <w:t>33348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  <w:t>ТОО "АП-НАФТА Оперейтинг"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640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406D">
              <w:rPr>
                <w:rFonts w:ascii="Times New Roman" w:hAnsi="Times New Roman" w:cs="Times New Roman"/>
                <w:sz w:val="18"/>
                <w:szCs w:val="18"/>
              </w:rPr>
              <w:t xml:space="preserve">разведка и добыча углеводородного сырья на месторождении </w:t>
            </w:r>
            <w:proofErr w:type="spellStart"/>
            <w:r w:rsidRPr="00F6406D">
              <w:rPr>
                <w:rFonts w:ascii="Times New Roman" w:hAnsi="Times New Roman" w:cs="Times New Roman"/>
                <w:sz w:val="18"/>
                <w:szCs w:val="18"/>
              </w:rPr>
              <w:t>Кемерколь</w:t>
            </w:r>
            <w:proofErr w:type="spellEnd"/>
          </w:p>
        </w:tc>
        <w:tc>
          <w:tcPr>
            <w:tcW w:w="1701" w:type="dxa"/>
          </w:tcPr>
          <w:p w:rsidR="00FE70DC" w:rsidRPr="009723D5" w:rsidRDefault="00EF5E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7 7122 95 00 08</w:t>
            </w:r>
          </w:p>
        </w:tc>
        <w:tc>
          <w:tcPr>
            <w:tcW w:w="2126" w:type="dxa"/>
          </w:tcPr>
          <w:p w:rsidR="00FE70DC" w:rsidRPr="009723D5" w:rsidRDefault="009022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0,154</w:t>
            </w:r>
            <w:r w:rsidRPr="009022FE">
              <w:rPr>
                <w:rFonts w:ascii="Times New Roman" w:hAnsi="Times New Roman" w:cs="Times New Roman"/>
                <w:sz w:val="18"/>
                <w:szCs w:val="18"/>
              </w:rPr>
              <w:t>06365896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  <w:t>ТОО "Intex Steel"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  <w:t>Производство металлоконструкций</w:t>
            </w:r>
          </w:p>
        </w:tc>
        <w:tc>
          <w:tcPr>
            <w:tcW w:w="1701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FE70DC" w:rsidRPr="009723D5" w:rsidRDefault="00F640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0,054</w:t>
            </w:r>
            <w:r w:rsidRPr="00F6406D">
              <w:rPr>
                <w:rFonts w:ascii="Times New Roman" w:hAnsi="Times New Roman" w:cs="Times New Roman"/>
                <w:sz w:val="18"/>
                <w:szCs w:val="18"/>
              </w:rPr>
              <w:t>09287088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  <w:t>ТОО Petro Welt Technologies Kazakhstan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  <w:t>повышение нефтеотдачи нефтяных пластов и увеличение производительности скважин, проведение глубокого гидроразрыва нефтяных пластов</w:t>
            </w:r>
          </w:p>
        </w:tc>
        <w:tc>
          <w:tcPr>
            <w:tcW w:w="1701" w:type="dxa"/>
          </w:tcPr>
          <w:p w:rsidR="00FE70DC" w:rsidRPr="009723D5" w:rsidRDefault="00B97D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7 7292 200 004</w:t>
            </w:r>
          </w:p>
        </w:tc>
        <w:tc>
          <w:tcPr>
            <w:tcW w:w="2126" w:type="dxa"/>
          </w:tcPr>
          <w:p w:rsidR="00FE70DC" w:rsidRPr="009723D5" w:rsidRDefault="00F640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0,0347</w:t>
            </w:r>
            <w:r w:rsidRPr="00F6406D">
              <w:rPr>
                <w:rFonts w:ascii="Times New Roman" w:hAnsi="Times New Roman" w:cs="Times New Roman"/>
                <w:sz w:val="18"/>
                <w:szCs w:val="18"/>
              </w:rPr>
              <w:t>733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406D" w:rsidRPr="009723D5" w:rsidTr="00542BEA">
        <w:tc>
          <w:tcPr>
            <w:tcW w:w="567" w:type="dxa"/>
          </w:tcPr>
          <w:p w:rsidR="00F6406D" w:rsidRPr="009723D5" w:rsidRDefault="00F6406D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6406D" w:rsidRPr="009723D5" w:rsidRDefault="00F6406D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  <w:t>TOO AMG services</w:t>
            </w:r>
          </w:p>
        </w:tc>
        <w:tc>
          <w:tcPr>
            <w:tcW w:w="1134" w:type="dxa"/>
          </w:tcPr>
          <w:p w:rsidR="00F6406D" w:rsidRDefault="00F6406D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6406D" w:rsidRPr="009723D5" w:rsidRDefault="00F6406D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  <w:t>услуги по аренде буровой техники, нефтяного оборудования для подготовительных работ, для обустройства промысловых, буровых площадок, по бурению скважин на нефть и газ</w:t>
            </w:r>
          </w:p>
        </w:tc>
        <w:tc>
          <w:tcPr>
            <w:tcW w:w="1701" w:type="dxa"/>
          </w:tcPr>
          <w:p w:rsidR="00F6406D" w:rsidRPr="009723D5" w:rsidRDefault="00F640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F6406D" w:rsidRPr="00F6406D" w:rsidRDefault="00F6406D" w:rsidP="00F6406D">
            <w:pPr>
              <w:rPr>
                <w:rFonts w:ascii="Times New Roman" w:hAnsi="Times New Roman" w:cs="Times New Roman"/>
                <w:sz w:val="18"/>
                <w:szCs w:val="14"/>
              </w:rPr>
            </w:pPr>
            <w:r>
              <w:rPr>
                <w:rFonts w:ascii="Times New Roman" w:hAnsi="Times New Roman" w:cs="Times New Roman"/>
                <w:sz w:val="18"/>
                <w:szCs w:val="14"/>
              </w:rPr>
              <w:t>0,101</w:t>
            </w:r>
            <w:r w:rsidRPr="00F6406D">
              <w:rPr>
                <w:rFonts w:ascii="Times New Roman" w:hAnsi="Times New Roman" w:cs="Times New Roman"/>
                <w:sz w:val="18"/>
                <w:szCs w:val="14"/>
              </w:rPr>
              <w:t>2025892</w:t>
            </w:r>
          </w:p>
        </w:tc>
        <w:tc>
          <w:tcPr>
            <w:tcW w:w="2268" w:type="dxa"/>
          </w:tcPr>
          <w:p w:rsidR="00F6406D" w:rsidRPr="009723D5" w:rsidRDefault="00F640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6406D" w:rsidRPr="009723D5" w:rsidRDefault="00F640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406D" w:rsidRPr="009723D5" w:rsidTr="00542BEA">
        <w:tc>
          <w:tcPr>
            <w:tcW w:w="567" w:type="dxa"/>
          </w:tcPr>
          <w:p w:rsidR="00F6406D" w:rsidRPr="009723D5" w:rsidRDefault="00F6406D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6406D" w:rsidRPr="009723D5" w:rsidRDefault="00F6406D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  <w:t>TOO AMG Drilling</w:t>
            </w:r>
          </w:p>
        </w:tc>
        <w:tc>
          <w:tcPr>
            <w:tcW w:w="1134" w:type="dxa"/>
          </w:tcPr>
          <w:p w:rsidR="00F6406D" w:rsidRDefault="00F6406D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6406D" w:rsidRPr="009723D5" w:rsidRDefault="00F6406D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ar-SA"/>
              </w:rPr>
              <w:t>услуги по аренде буровой техники, нефтяного оборудования для подготовительных работ, для обустройства промысловых, буровых площадок, по бурению скважин на нефть и газ</w:t>
            </w:r>
          </w:p>
        </w:tc>
        <w:tc>
          <w:tcPr>
            <w:tcW w:w="1701" w:type="dxa"/>
          </w:tcPr>
          <w:p w:rsidR="00F6406D" w:rsidRPr="009723D5" w:rsidRDefault="00F640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F6406D" w:rsidRPr="00F6406D" w:rsidRDefault="00F6406D" w:rsidP="00F6406D">
            <w:pPr>
              <w:rPr>
                <w:rFonts w:ascii="Times New Roman" w:hAnsi="Times New Roman" w:cs="Times New Roman"/>
                <w:sz w:val="18"/>
                <w:szCs w:val="14"/>
              </w:rPr>
            </w:pPr>
            <w:r>
              <w:rPr>
                <w:rFonts w:ascii="Times New Roman" w:hAnsi="Times New Roman" w:cs="Times New Roman"/>
                <w:sz w:val="18"/>
                <w:szCs w:val="14"/>
              </w:rPr>
              <w:t>0,164</w:t>
            </w:r>
            <w:r w:rsidRPr="00F6406D">
              <w:rPr>
                <w:rFonts w:ascii="Times New Roman" w:hAnsi="Times New Roman" w:cs="Times New Roman"/>
                <w:sz w:val="18"/>
                <w:szCs w:val="14"/>
              </w:rPr>
              <w:t>437551</w:t>
            </w:r>
          </w:p>
        </w:tc>
        <w:tc>
          <w:tcPr>
            <w:tcW w:w="2268" w:type="dxa"/>
          </w:tcPr>
          <w:p w:rsidR="00F6406D" w:rsidRPr="009723D5" w:rsidRDefault="00F640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6406D" w:rsidRPr="009723D5" w:rsidRDefault="00F640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  <w:t>ТОО Caspian Integrated Services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D0233D" w:rsidP="00D023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233D">
              <w:rPr>
                <w:rFonts w:ascii="Times New Roman" w:hAnsi="Times New Roman" w:cs="Times New Roman"/>
                <w:sz w:val="18"/>
                <w:szCs w:val="18"/>
              </w:rPr>
              <w:t>гидравлическ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ий разрыв</w:t>
            </w:r>
            <w:r w:rsidRPr="00D0233D">
              <w:rPr>
                <w:rFonts w:ascii="Times New Roman" w:hAnsi="Times New Roman" w:cs="Times New Roman"/>
                <w:sz w:val="18"/>
                <w:szCs w:val="18"/>
              </w:rPr>
              <w:t xml:space="preserve"> пласта на месторождениях нефти в </w:t>
            </w:r>
            <w:proofErr w:type="spellStart"/>
            <w:r w:rsidRPr="00D0233D">
              <w:rPr>
                <w:rFonts w:ascii="Times New Roman" w:hAnsi="Times New Roman" w:cs="Times New Roman"/>
                <w:sz w:val="18"/>
                <w:szCs w:val="18"/>
              </w:rPr>
              <w:t>Атырауской</w:t>
            </w:r>
            <w:proofErr w:type="spellEnd"/>
            <w:r w:rsidRPr="00D0233D">
              <w:rPr>
                <w:rFonts w:ascii="Times New Roman" w:hAnsi="Times New Roman" w:cs="Times New Roman"/>
                <w:sz w:val="18"/>
                <w:szCs w:val="18"/>
              </w:rPr>
              <w:t xml:space="preserve"> области</w:t>
            </w:r>
          </w:p>
        </w:tc>
        <w:tc>
          <w:tcPr>
            <w:tcW w:w="1701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FE70DC" w:rsidRPr="009723D5" w:rsidRDefault="00F640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0,003</w:t>
            </w:r>
            <w:r w:rsidRPr="00F6406D">
              <w:rPr>
                <w:rFonts w:ascii="Times New Roman" w:hAnsi="Times New Roman" w:cs="Times New Roman"/>
                <w:sz w:val="18"/>
                <w:szCs w:val="18"/>
              </w:rPr>
              <w:t>101975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  <w:t>ТОО "АРЫС-2020"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B230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АБЗ</w:t>
            </w:r>
          </w:p>
        </w:tc>
        <w:tc>
          <w:tcPr>
            <w:tcW w:w="1701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FE70DC" w:rsidRPr="009723D5" w:rsidRDefault="00B230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0,162</w:t>
            </w:r>
            <w:r w:rsidRPr="00B23027">
              <w:rPr>
                <w:rFonts w:ascii="Times New Roman" w:hAnsi="Times New Roman" w:cs="Times New Roman"/>
                <w:sz w:val="18"/>
                <w:szCs w:val="18"/>
              </w:rPr>
              <w:t>2273891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  <w:t>ТОО Актауский Битум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FE70DC" w:rsidRPr="009723D5" w:rsidRDefault="00B230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0,041</w:t>
            </w:r>
            <w:r w:rsidRPr="00B23027">
              <w:rPr>
                <w:rFonts w:ascii="Times New Roman" w:hAnsi="Times New Roman" w:cs="Times New Roman"/>
                <w:sz w:val="18"/>
                <w:szCs w:val="18"/>
              </w:rPr>
              <w:t>19233894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  <w:t>ТОО Oil Drilling (Ойл Дриллинг)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2E6B9C" w:rsidRDefault="002E6B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E6B9C">
              <w:rPr>
                <w:rFonts w:ascii="Times New Roman" w:hAnsi="Times New Roman" w:cs="Times New Roman"/>
                <w:sz w:val="18"/>
                <w:szCs w:val="18"/>
              </w:rPr>
              <w:t>капитальный и подземный ремонт скважин</w:t>
            </w:r>
          </w:p>
        </w:tc>
        <w:tc>
          <w:tcPr>
            <w:tcW w:w="1701" w:type="dxa"/>
          </w:tcPr>
          <w:p w:rsidR="00FE70DC" w:rsidRPr="002E6B9C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FE70DC" w:rsidRPr="009723D5" w:rsidRDefault="009C54F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</w:t>
            </w:r>
            <w:r w:rsidRPr="009C54F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2693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</w:pP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ar-SA"/>
              </w:rPr>
              <w:t>ТОО "AB Petroleum Capital" (ЭйБиПетролеум Кэпитал)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28331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8331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«</w:t>
            </w:r>
            <w:proofErr w:type="spellStart"/>
            <w:r w:rsidRPr="0028331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Приемно-сдаточный</w:t>
            </w:r>
            <w:proofErr w:type="spellEnd"/>
            <w:r w:rsidRPr="0028331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8331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пункт</w:t>
            </w:r>
            <w:proofErr w:type="spellEnd"/>
            <w:r w:rsidRPr="0028331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» (ПСП)</w:t>
            </w:r>
          </w:p>
        </w:tc>
        <w:tc>
          <w:tcPr>
            <w:tcW w:w="1701" w:type="dxa"/>
          </w:tcPr>
          <w:p w:rsidR="00FE70DC" w:rsidRPr="00EF5EAD" w:rsidRDefault="00EF5E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7 727 263 06 93</w:t>
            </w:r>
          </w:p>
        </w:tc>
        <w:tc>
          <w:tcPr>
            <w:tcW w:w="2126" w:type="dxa"/>
          </w:tcPr>
          <w:p w:rsidR="00FE70DC" w:rsidRPr="009723D5" w:rsidRDefault="009F36C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16</w:t>
            </w:r>
            <w:r w:rsidRPr="009F36C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00206372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D863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9723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  <w:t>ТОО «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  <w:t>Растворно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  <w:t xml:space="preserve">-бетонный узел 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  <w:t>Жайык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3A47AC" w:rsidRDefault="00FE70DC" w:rsidP="00D8630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ar-SA"/>
              </w:rPr>
            </w:pPr>
            <w:r w:rsidRPr="003A47A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приготовление бетона, изготовление железобетонных изделий.</w:t>
            </w:r>
          </w:p>
        </w:tc>
        <w:tc>
          <w:tcPr>
            <w:tcW w:w="1701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FE70DC" w:rsidRPr="009723D5" w:rsidRDefault="0028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0,008</w:t>
            </w:r>
            <w:r w:rsidRPr="0028331C">
              <w:rPr>
                <w:rFonts w:ascii="Times New Roman" w:hAnsi="Times New Roman" w:cs="Times New Roman"/>
                <w:sz w:val="18"/>
                <w:szCs w:val="18"/>
              </w:rPr>
              <w:t>7101121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ТОО «Восток»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3A47AC" w:rsidRDefault="0028331C" w:rsidP="00D86302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ar-SA"/>
              </w:rPr>
            </w:pPr>
            <w:r w:rsidRPr="002833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ar-SA"/>
              </w:rPr>
              <w:t xml:space="preserve">предприятие, занимающееся добычей и </w:t>
            </w:r>
            <w:r w:rsidRPr="002833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ar-SA"/>
              </w:rPr>
              <w:lastRenderedPageBreak/>
              <w:t>переработкой рыбы на Урало – Каспийском бассейне</w:t>
            </w:r>
          </w:p>
        </w:tc>
        <w:tc>
          <w:tcPr>
            <w:tcW w:w="1701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FE70DC" w:rsidRPr="009723D5" w:rsidRDefault="002833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0,002</w:t>
            </w:r>
            <w:r w:rsidRPr="0028331C">
              <w:rPr>
                <w:rFonts w:ascii="Times New Roman" w:hAnsi="Times New Roman" w:cs="Times New Roman"/>
                <w:sz w:val="18"/>
                <w:szCs w:val="18"/>
              </w:rPr>
              <w:t>344173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28331C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ТОО «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ЗаманЭнерго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3A47AC" w:rsidRDefault="00FE70DC" w:rsidP="00D86302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ar-SA"/>
              </w:rPr>
            </w:pPr>
            <w:r w:rsidRPr="00414F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ar-SA"/>
              </w:rPr>
              <w:t>Работы по бурению и КРС</w:t>
            </w:r>
          </w:p>
        </w:tc>
        <w:tc>
          <w:tcPr>
            <w:tcW w:w="1701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FE70DC" w:rsidRPr="009723D5" w:rsidRDefault="00B413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</w:t>
            </w:r>
            <w:r w:rsidRPr="00B41320">
              <w:rPr>
                <w:rFonts w:ascii="Times New Roman" w:hAnsi="Times New Roman" w:cs="Times New Roman"/>
                <w:sz w:val="18"/>
                <w:szCs w:val="18"/>
              </w:rPr>
              <w:t>2784923249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ТОО Транспортировка Экология Сервис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3A47AC" w:rsidRDefault="00FE70DC" w:rsidP="00D86302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ar-SA"/>
              </w:rPr>
            </w:pPr>
            <w:r w:rsidRPr="00BD45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ar-SA"/>
              </w:rPr>
              <w:t>выпуск товарного бетона всех марок и железобетонных изделий.</w:t>
            </w:r>
          </w:p>
        </w:tc>
        <w:tc>
          <w:tcPr>
            <w:tcW w:w="1701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FE70DC" w:rsidRPr="009723D5" w:rsidRDefault="00B603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0,043</w:t>
            </w:r>
            <w:r w:rsidRPr="00B6032E">
              <w:rPr>
                <w:rFonts w:ascii="Times New Roman" w:hAnsi="Times New Roman" w:cs="Times New Roman"/>
                <w:sz w:val="18"/>
                <w:szCs w:val="18"/>
              </w:rPr>
              <w:t>9266121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70DC" w:rsidRPr="009723D5" w:rsidTr="00FE70DC">
        <w:tc>
          <w:tcPr>
            <w:tcW w:w="567" w:type="dxa"/>
          </w:tcPr>
          <w:p w:rsidR="00FE70DC" w:rsidRPr="009723D5" w:rsidRDefault="00FE70DC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FE70DC" w:rsidRPr="009723D5" w:rsidRDefault="00FE70DC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ТОО «</w:t>
            </w:r>
            <w:proofErr w:type="spellStart"/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KazEcoSolutions</w:t>
            </w:r>
            <w:proofErr w:type="spellEnd"/>
            <w:r w:rsidRPr="009723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1134" w:type="dxa"/>
          </w:tcPr>
          <w:p w:rsidR="00FE70DC" w:rsidRDefault="00FE70DC" w:rsidP="00FE70DC">
            <w:pPr>
              <w:jc w:val="center"/>
            </w:pPr>
            <w:r w:rsidRPr="005F06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3685" w:type="dxa"/>
          </w:tcPr>
          <w:p w:rsidR="00FE70DC" w:rsidRPr="009723D5" w:rsidRDefault="00B603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утилизация</w:t>
            </w:r>
            <w:r w:rsidRPr="00B6032E">
              <w:rPr>
                <w:rFonts w:ascii="Times New Roman" w:hAnsi="Times New Roman" w:cs="Times New Roman"/>
                <w:sz w:val="18"/>
                <w:szCs w:val="18"/>
              </w:rPr>
              <w:t xml:space="preserve"> нефтесодержащих отходов</w:t>
            </w:r>
          </w:p>
        </w:tc>
        <w:tc>
          <w:tcPr>
            <w:tcW w:w="1701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FE70DC" w:rsidRPr="009723D5" w:rsidRDefault="00B603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0,028</w:t>
            </w:r>
            <w:r w:rsidRPr="00B6032E">
              <w:rPr>
                <w:rFonts w:ascii="Times New Roman" w:hAnsi="Times New Roman" w:cs="Times New Roman"/>
                <w:sz w:val="18"/>
                <w:szCs w:val="18"/>
              </w:rPr>
              <w:t>1117</w:t>
            </w:r>
          </w:p>
        </w:tc>
        <w:tc>
          <w:tcPr>
            <w:tcW w:w="2268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FE70DC" w:rsidRPr="009723D5" w:rsidRDefault="00FE70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6C65" w:rsidRPr="009723D5" w:rsidTr="00FE70DC">
        <w:tc>
          <w:tcPr>
            <w:tcW w:w="567" w:type="dxa"/>
          </w:tcPr>
          <w:p w:rsidR="00896C65" w:rsidRPr="009723D5" w:rsidRDefault="00896C65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896C65" w:rsidRPr="009723D5" w:rsidRDefault="00896C65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896C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ТОО «</w:t>
            </w:r>
            <w:proofErr w:type="spellStart"/>
            <w:r w:rsidRPr="00896C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Индер</w:t>
            </w:r>
            <w:proofErr w:type="spellEnd"/>
            <w:proofErr w:type="gramStart"/>
            <w:r w:rsidRPr="00896C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Т</w:t>
            </w:r>
            <w:proofErr w:type="gramEnd"/>
            <w:r w:rsidRPr="00896C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ек»</w:t>
            </w:r>
          </w:p>
        </w:tc>
        <w:tc>
          <w:tcPr>
            <w:tcW w:w="1134" w:type="dxa"/>
          </w:tcPr>
          <w:p w:rsidR="00896C65" w:rsidRPr="005F06DC" w:rsidRDefault="00896C65" w:rsidP="00FE70D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685" w:type="dxa"/>
          </w:tcPr>
          <w:p w:rsidR="00896C65" w:rsidRDefault="00896C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6C65">
              <w:rPr>
                <w:rFonts w:ascii="Times New Roman" w:hAnsi="Times New Roman" w:cs="Times New Roman"/>
                <w:sz w:val="18"/>
                <w:szCs w:val="18"/>
              </w:rPr>
              <w:t>Полигон ТБО</w:t>
            </w:r>
          </w:p>
        </w:tc>
        <w:tc>
          <w:tcPr>
            <w:tcW w:w="1701" w:type="dxa"/>
          </w:tcPr>
          <w:p w:rsidR="00896C65" w:rsidRPr="009723D5" w:rsidRDefault="00896C6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896C65" w:rsidRDefault="00896C6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896C65" w:rsidRPr="009723D5" w:rsidRDefault="00896C6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896C65" w:rsidRPr="009723D5" w:rsidRDefault="00896C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6,795</w:t>
            </w:r>
            <w:r w:rsidRPr="00896C65">
              <w:rPr>
                <w:rFonts w:ascii="Times New Roman" w:hAnsi="Times New Roman" w:cs="Times New Roman"/>
                <w:sz w:val="18"/>
                <w:szCs w:val="18"/>
              </w:rPr>
              <w:t>368</w:t>
            </w:r>
          </w:p>
        </w:tc>
      </w:tr>
      <w:tr w:rsidR="00C10E80" w:rsidRPr="009723D5" w:rsidTr="00FE70DC">
        <w:tc>
          <w:tcPr>
            <w:tcW w:w="567" w:type="dxa"/>
          </w:tcPr>
          <w:p w:rsidR="00C10E80" w:rsidRPr="009723D5" w:rsidRDefault="00C10E80" w:rsidP="00E44D02">
            <w:pPr>
              <w:pStyle w:val="a8"/>
              <w:numPr>
                <w:ilvl w:val="0"/>
                <w:numId w:val="1"/>
              </w:numPr>
              <w:ind w:left="33" w:hanging="4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:rsidR="00C10E80" w:rsidRPr="00896C65" w:rsidRDefault="00C10E80" w:rsidP="009723D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ТОО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Мадот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Ойл</w:t>
            </w:r>
          </w:p>
        </w:tc>
        <w:tc>
          <w:tcPr>
            <w:tcW w:w="1134" w:type="dxa"/>
          </w:tcPr>
          <w:p w:rsidR="00C10E80" w:rsidRPr="005F06DC" w:rsidRDefault="00C10E80" w:rsidP="00FE70D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685" w:type="dxa"/>
          </w:tcPr>
          <w:p w:rsidR="00C10E80" w:rsidRPr="00896C65" w:rsidRDefault="00C10E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C10E80" w:rsidRPr="009723D5" w:rsidRDefault="00C10E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C10E80" w:rsidRDefault="00C10E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C10E80" w:rsidRPr="009723D5" w:rsidRDefault="00C10E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C10E80" w:rsidRDefault="00C10E8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723D5" w:rsidRDefault="009723D5">
      <w:pPr>
        <w:rPr>
          <w:lang w:val="kk-KZ"/>
        </w:rPr>
      </w:pPr>
    </w:p>
    <w:p w:rsidR="00DB0604" w:rsidRDefault="00DB0604" w:rsidP="00DB0604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 xml:space="preserve">Примечание : </w:t>
      </w:r>
    </w:p>
    <w:p w:rsidR="00DB0604" w:rsidRPr="00056784" w:rsidRDefault="00DB0604" w:rsidP="00DB0604">
      <w:pPr>
        <w:pStyle w:val="a8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Разница плана  поступления суммы штрафа от фактического  связано с  тем,  что постановлением суда сумма некоторых штрафов была снижена.</w:t>
      </w:r>
    </w:p>
    <w:p w:rsidR="00DB0604" w:rsidRPr="00056784" w:rsidRDefault="00DB0604" w:rsidP="00DB0604">
      <w:pPr>
        <w:pStyle w:val="a8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056784">
        <w:rPr>
          <w:rFonts w:ascii="Times New Roman" w:hAnsi="Times New Roman" w:cs="Times New Roman"/>
          <w:sz w:val="24"/>
          <w:szCs w:val="24"/>
          <w:lang w:val="kk-KZ"/>
        </w:rPr>
        <w:t xml:space="preserve">Разница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между </w:t>
      </w:r>
      <w:r w:rsidRPr="00056784">
        <w:rPr>
          <w:rFonts w:ascii="Times New Roman" w:hAnsi="Times New Roman" w:cs="Times New Roman"/>
          <w:sz w:val="24"/>
          <w:szCs w:val="24"/>
          <w:lang w:val="kk-KZ"/>
        </w:rPr>
        <w:t>фактическ</w:t>
      </w:r>
      <w:r>
        <w:rPr>
          <w:rFonts w:ascii="Times New Roman" w:hAnsi="Times New Roman" w:cs="Times New Roman"/>
          <w:sz w:val="24"/>
          <w:szCs w:val="24"/>
          <w:lang w:val="kk-KZ"/>
        </w:rPr>
        <w:t>им</w:t>
      </w:r>
      <w:r w:rsidRPr="00056784">
        <w:rPr>
          <w:rFonts w:ascii="Times New Roman" w:hAnsi="Times New Roman" w:cs="Times New Roman"/>
          <w:sz w:val="24"/>
          <w:szCs w:val="24"/>
          <w:lang w:val="kk-KZ"/>
        </w:rPr>
        <w:t xml:space="preserve"> поступлени</w:t>
      </w:r>
      <w:r>
        <w:rPr>
          <w:rFonts w:ascii="Times New Roman" w:hAnsi="Times New Roman" w:cs="Times New Roman"/>
          <w:sz w:val="24"/>
          <w:szCs w:val="24"/>
          <w:lang w:val="kk-KZ"/>
        </w:rPr>
        <w:t>ем</w:t>
      </w:r>
      <w:r w:rsidRPr="00056784">
        <w:rPr>
          <w:rFonts w:ascii="Times New Roman" w:hAnsi="Times New Roman" w:cs="Times New Roman"/>
          <w:sz w:val="24"/>
          <w:szCs w:val="24"/>
          <w:lang w:val="kk-KZ"/>
        </w:rPr>
        <w:t xml:space="preserve">  в бюджет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сумма </w:t>
      </w:r>
      <w:r w:rsidRPr="00056784">
        <w:rPr>
          <w:rFonts w:ascii="Times New Roman" w:hAnsi="Times New Roman" w:cs="Times New Roman"/>
          <w:sz w:val="24"/>
          <w:szCs w:val="24"/>
          <w:lang w:val="kk-KZ"/>
        </w:rPr>
        <w:t>взыскания ущерб</w:t>
      </w:r>
      <w:r>
        <w:rPr>
          <w:rFonts w:ascii="Times New Roman" w:hAnsi="Times New Roman" w:cs="Times New Roman"/>
          <w:sz w:val="24"/>
          <w:szCs w:val="24"/>
          <w:lang w:val="kk-KZ"/>
        </w:rPr>
        <w:t>ов</w:t>
      </w:r>
      <w:r w:rsidRPr="00056784">
        <w:rPr>
          <w:rFonts w:ascii="Times New Roman" w:hAnsi="Times New Roman" w:cs="Times New Roman"/>
          <w:sz w:val="24"/>
          <w:szCs w:val="24"/>
          <w:lang w:val="kk-KZ"/>
        </w:rPr>
        <w:t xml:space="preserve"> от плана поступления  связано с тем, что некоторые суммы ущерба предъявлены в 2018 году, взысканы в 2019 году по решению суда. </w:t>
      </w:r>
    </w:p>
    <w:p w:rsidR="00483644" w:rsidRDefault="00483644">
      <w:pPr>
        <w:rPr>
          <w:lang w:val="kk-KZ"/>
        </w:rPr>
      </w:pPr>
    </w:p>
    <w:p w:rsidR="00483644" w:rsidRPr="00483644" w:rsidRDefault="00483644">
      <w:pPr>
        <w:rPr>
          <w:lang w:val="kk-KZ"/>
        </w:rPr>
      </w:pPr>
    </w:p>
    <w:sectPr w:rsidR="00483644" w:rsidRPr="00483644" w:rsidSect="00DF264B">
      <w:headerReference w:type="default" r:id="rId8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29F" w:rsidRDefault="0001529F" w:rsidP="00C81D48">
      <w:pPr>
        <w:spacing w:after="0" w:line="240" w:lineRule="auto"/>
      </w:pPr>
      <w:r>
        <w:separator/>
      </w:r>
    </w:p>
  </w:endnote>
  <w:endnote w:type="continuationSeparator" w:id="0">
    <w:p w:rsidR="0001529F" w:rsidRDefault="0001529F" w:rsidP="00C81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29F" w:rsidRDefault="0001529F" w:rsidP="00C81D48">
      <w:pPr>
        <w:spacing w:after="0" w:line="240" w:lineRule="auto"/>
      </w:pPr>
      <w:r>
        <w:separator/>
      </w:r>
    </w:p>
  </w:footnote>
  <w:footnote w:type="continuationSeparator" w:id="0">
    <w:p w:rsidR="0001529F" w:rsidRDefault="0001529F" w:rsidP="00C81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F63" w:rsidRDefault="006523A3">
    <w:pPr>
      <w:pStyle w:val="a4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6099175</wp:posOffset>
              </wp:positionH>
              <wp:positionV relativeFrom="paragraph">
                <wp:posOffset>619760</wp:posOffset>
              </wp:positionV>
              <wp:extent cx="381000" cy="8018780"/>
              <wp:effectExtent l="3175" t="635" r="0" b="63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A6F63" w:rsidRPr="00C81D48" w:rsidRDefault="006A6F63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>09.06.2020</w:t>
                          </w:r>
                          <w:proofErr w:type="gramStart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 Э</w:t>
                          </w:r>
                          <w:proofErr w:type="gramEnd"/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ҚАБЖ МО (7.21.0 нұсқасы)  Копия электронного документа. Положительный результат проверки ЭЦП.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0.25pt;margin-top:48.8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" stroked="f">
              <v:textbox style="layout-flow:vertical;mso-layout-flow-alt:bottom-to-top">
                <w:txbxContent>
                  <w:p w:rsidR="006A6F63" w:rsidRPr="00C81D48" w:rsidRDefault="006A6F63">
                    <w:pP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>09.06.2020</w:t>
                    </w:r>
                    <w:proofErr w:type="gramStart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 Э</w:t>
                    </w:r>
                    <w:proofErr w:type="gramEnd"/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ҚАБЖ МО (7.21.0 нұсқасы)  Копия электронного документа. Положительный результат проверки ЭЦП.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FF7C72"/>
    <w:multiLevelType w:val="hybridMultilevel"/>
    <w:tmpl w:val="FF2A9D6E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A46674"/>
    <w:multiLevelType w:val="hybridMultilevel"/>
    <w:tmpl w:val="7F349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1E4"/>
    <w:rsid w:val="0000073A"/>
    <w:rsid w:val="00014B55"/>
    <w:rsid w:val="0001529F"/>
    <w:rsid w:val="000C56D5"/>
    <w:rsid w:val="000F543E"/>
    <w:rsid w:val="000F7DE8"/>
    <w:rsid w:val="001148E1"/>
    <w:rsid w:val="001D22E4"/>
    <w:rsid w:val="00247D6E"/>
    <w:rsid w:val="0025088E"/>
    <w:rsid w:val="00266492"/>
    <w:rsid w:val="0028331C"/>
    <w:rsid w:val="002963EF"/>
    <w:rsid w:val="002A0447"/>
    <w:rsid w:val="002E6B9C"/>
    <w:rsid w:val="003C5D9F"/>
    <w:rsid w:val="003D57A3"/>
    <w:rsid w:val="004253B2"/>
    <w:rsid w:val="0047668B"/>
    <w:rsid w:val="00477880"/>
    <w:rsid w:val="00483644"/>
    <w:rsid w:val="004901E4"/>
    <w:rsid w:val="00511FA2"/>
    <w:rsid w:val="00522086"/>
    <w:rsid w:val="00635115"/>
    <w:rsid w:val="006523A3"/>
    <w:rsid w:val="00687691"/>
    <w:rsid w:val="006A6585"/>
    <w:rsid w:val="006A6F63"/>
    <w:rsid w:val="00703A08"/>
    <w:rsid w:val="0071287F"/>
    <w:rsid w:val="00746793"/>
    <w:rsid w:val="007845A5"/>
    <w:rsid w:val="007D1D63"/>
    <w:rsid w:val="00865876"/>
    <w:rsid w:val="00896C65"/>
    <w:rsid w:val="008A5DE7"/>
    <w:rsid w:val="008B7BBD"/>
    <w:rsid w:val="009022FE"/>
    <w:rsid w:val="009723D5"/>
    <w:rsid w:val="009C54F2"/>
    <w:rsid w:val="009D2FF5"/>
    <w:rsid w:val="009F36C7"/>
    <w:rsid w:val="00A124C0"/>
    <w:rsid w:val="00A273B3"/>
    <w:rsid w:val="00AC59B2"/>
    <w:rsid w:val="00AE710E"/>
    <w:rsid w:val="00B027A8"/>
    <w:rsid w:val="00B23027"/>
    <w:rsid w:val="00B41320"/>
    <w:rsid w:val="00B6032E"/>
    <w:rsid w:val="00B8595D"/>
    <w:rsid w:val="00B97DA3"/>
    <w:rsid w:val="00BB75B0"/>
    <w:rsid w:val="00C0607E"/>
    <w:rsid w:val="00C07D0A"/>
    <w:rsid w:val="00C10E80"/>
    <w:rsid w:val="00C26373"/>
    <w:rsid w:val="00C35294"/>
    <w:rsid w:val="00C46DEE"/>
    <w:rsid w:val="00C57B89"/>
    <w:rsid w:val="00C71EE9"/>
    <w:rsid w:val="00C81D48"/>
    <w:rsid w:val="00CE3B2B"/>
    <w:rsid w:val="00D0233D"/>
    <w:rsid w:val="00D437FC"/>
    <w:rsid w:val="00D65726"/>
    <w:rsid w:val="00D86302"/>
    <w:rsid w:val="00DB0604"/>
    <w:rsid w:val="00DF264B"/>
    <w:rsid w:val="00E1282D"/>
    <w:rsid w:val="00E44D02"/>
    <w:rsid w:val="00E453BB"/>
    <w:rsid w:val="00EC3116"/>
    <w:rsid w:val="00EF5EAD"/>
    <w:rsid w:val="00F6406D"/>
    <w:rsid w:val="00F96FF3"/>
    <w:rsid w:val="00FA63A6"/>
    <w:rsid w:val="00FB2C98"/>
    <w:rsid w:val="00FC2057"/>
    <w:rsid w:val="00FD3EE6"/>
    <w:rsid w:val="00FE7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36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C81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81D48"/>
  </w:style>
  <w:style w:type="paragraph" w:styleId="a6">
    <w:name w:val="footer"/>
    <w:basedOn w:val="a"/>
    <w:link w:val="a7"/>
    <w:uiPriority w:val="99"/>
    <w:semiHidden/>
    <w:unhideWhenUsed/>
    <w:rsid w:val="00C81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81D48"/>
  </w:style>
  <w:style w:type="paragraph" w:styleId="a8">
    <w:name w:val="List Paragraph"/>
    <w:basedOn w:val="a"/>
    <w:uiPriority w:val="34"/>
    <w:qFormat/>
    <w:rsid w:val="00E44D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36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C81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81D48"/>
  </w:style>
  <w:style w:type="paragraph" w:styleId="a6">
    <w:name w:val="footer"/>
    <w:basedOn w:val="a"/>
    <w:link w:val="a7"/>
    <w:uiPriority w:val="99"/>
    <w:semiHidden/>
    <w:unhideWhenUsed/>
    <w:rsid w:val="00C81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81D48"/>
  </w:style>
  <w:style w:type="paragraph" w:styleId="a8">
    <w:name w:val="List Paragraph"/>
    <w:basedOn w:val="a"/>
    <w:uiPriority w:val="34"/>
    <w:qFormat/>
    <w:rsid w:val="00E44D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2072</Words>
  <Characters>11811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Алмас И. Искаков</dc:creator>
  <cp:lastModifiedBy>Алмас И. Искаков</cp:lastModifiedBy>
  <cp:revision>3</cp:revision>
  <dcterms:created xsi:type="dcterms:W3CDTF">2020-06-11T05:30:00Z</dcterms:created>
  <dcterms:modified xsi:type="dcterms:W3CDTF">2020-06-11T05:30:00Z</dcterms:modified>
</cp:coreProperties>
</file>